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84" w:rsidRDefault="00833B84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1A48EC" w:rsidTr="00DC100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1A48EC" w:rsidRDefault="001A48EC" w:rsidP="001A48EC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1A48EC" w:rsidRDefault="001A48EC" w:rsidP="001A48EC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1A48EC" w:rsidRDefault="001A48EC" w:rsidP="001A48EC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1A48EC" w:rsidRDefault="0034734F" w:rsidP="001A48EC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1A48EC" w:rsidRDefault="001A48EC" w:rsidP="001A48EC">
            <w:pPr>
              <w:jc w:val="left"/>
            </w:pPr>
            <w:r>
              <w:t>General</w:t>
            </w:r>
          </w:p>
        </w:tc>
      </w:tr>
      <w:tr w:rsidR="00CC765B" w:rsidTr="004C123F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CC765B" w:rsidRDefault="00CC765B" w:rsidP="00DC1000">
            <w:r>
              <w:t>Monday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CC765B" w:rsidRDefault="00864DA1" w:rsidP="004C123F">
            <w:pPr>
              <w:jc w:val="left"/>
            </w:pPr>
            <w:r>
              <w:t>1</w:t>
            </w:r>
            <w:r w:rsidR="004C123F">
              <w:t>9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CC765B" w:rsidRDefault="00CC765B" w:rsidP="00DC100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CC765B" w:rsidRDefault="00CC765B" w:rsidP="00DC100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CC765B" w:rsidRDefault="004C123F" w:rsidP="00DC1000">
            <w:pPr>
              <w:jc w:val="left"/>
            </w:pPr>
            <w:r>
              <w:t>MLK Day</w:t>
            </w:r>
          </w:p>
        </w:tc>
      </w:tr>
      <w:tr w:rsidR="00CC765B" w:rsidTr="00DC100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C765B" w:rsidRDefault="00CC765B" w:rsidP="00DC1000">
            <w:r>
              <w:t>Tuesday</w:t>
            </w:r>
          </w:p>
        </w:tc>
        <w:tc>
          <w:tcPr>
            <w:tcW w:w="1915" w:type="dxa"/>
            <w:shd w:val="clear" w:color="auto" w:fill="auto"/>
          </w:tcPr>
          <w:p w:rsidR="00CC765B" w:rsidRDefault="004C123F" w:rsidP="00DC1000">
            <w:pPr>
              <w:jc w:val="left"/>
            </w:pPr>
            <w:r>
              <w:t>20</w:t>
            </w:r>
          </w:p>
        </w:tc>
        <w:tc>
          <w:tcPr>
            <w:tcW w:w="1915" w:type="dxa"/>
            <w:shd w:val="clear" w:color="auto" w:fill="auto"/>
          </w:tcPr>
          <w:p w:rsidR="00CC765B" w:rsidRDefault="00CC765B" w:rsidP="00DC1000">
            <w:pPr>
              <w:jc w:val="left"/>
            </w:pPr>
          </w:p>
        </w:tc>
        <w:tc>
          <w:tcPr>
            <w:tcW w:w="1915" w:type="dxa"/>
            <w:shd w:val="clear" w:color="auto" w:fill="auto"/>
          </w:tcPr>
          <w:p w:rsidR="00CC765B" w:rsidRDefault="00CC765B" w:rsidP="00DC1000">
            <w:pPr>
              <w:jc w:val="left"/>
            </w:pPr>
          </w:p>
        </w:tc>
        <w:tc>
          <w:tcPr>
            <w:tcW w:w="1916" w:type="dxa"/>
            <w:shd w:val="clear" w:color="auto" w:fill="auto"/>
          </w:tcPr>
          <w:p w:rsidR="00CC765B" w:rsidRDefault="004C123F" w:rsidP="00DC1000">
            <w:pPr>
              <w:jc w:val="left"/>
            </w:pPr>
            <w:r>
              <w:t>Last day of second Q</w:t>
            </w:r>
          </w:p>
        </w:tc>
      </w:tr>
      <w:tr w:rsidR="00CC765B" w:rsidTr="00DC1000">
        <w:tc>
          <w:tcPr>
            <w:tcW w:w="13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C765B" w:rsidRDefault="00CC765B" w:rsidP="00DC1000">
            <w:r>
              <w:t>Wednesday</w:t>
            </w:r>
          </w:p>
        </w:tc>
        <w:tc>
          <w:tcPr>
            <w:tcW w:w="1915" w:type="dxa"/>
            <w:shd w:val="clear" w:color="auto" w:fill="auto"/>
          </w:tcPr>
          <w:p w:rsidR="00CC765B" w:rsidRDefault="00864DA1" w:rsidP="004C123F">
            <w:pPr>
              <w:jc w:val="left"/>
            </w:pPr>
            <w:r>
              <w:t>2</w:t>
            </w:r>
            <w:r w:rsidR="004C123F">
              <w:t>1</w:t>
            </w:r>
          </w:p>
        </w:tc>
        <w:tc>
          <w:tcPr>
            <w:tcW w:w="1915" w:type="dxa"/>
            <w:shd w:val="clear" w:color="auto" w:fill="auto"/>
          </w:tcPr>
          <w:p w:rsidR="00CC765B" w:rsidRDefault="00CC765B" w:rsidP="00DC1000">
            <w:pPr>
              <w:jc w:val="left"/>
            </w:pPr>
          </w:p>
        </w:tc>
        <w:tc>
          <w:tcPr>
            <w:tcW w:w="1915" w:type="dxa"/>
            <w:shd w:val="clear" w:color="auto" w:fill="auto"/>
          </w:tcPr>
          <w:p w:rsidR="00CC765B" w:rsidRDefault="00CC765B" w:rsidP="00DC1000">
            <w:pPr>
              <w:jc w:val="left"/>
            </w:pPr>
          </w:p>
        </w:tc>
        <w:tc>
          <w:tcPr>
            <w:tcW w:w="1916" w:type="dxa"/>
            <w:shd w:val="clear" w:color="auto" w:fill="auto"/>
          </w:tcPr>
          <w:p w:rsidR="00CC765B" w:rsidRDefault="00AC6573" w:rsidP="00DC1000">
            <w:pPr>
              <w:jc w:val="left"/>
            </w:pPr>
            <w:r>
              <w:t>First Day Spring</w:t>
            </w:r>
            <w:r w:rsidR="00825B60">
              <w:t xml:space="preserve"> Semester</w:t>
            </w:r>
          </w:p>
        </w:tc>
      </w:tr>
      <w:tr w:rsidR="00CC765B" w:rsidTr="00DC100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CC765B" w:rsidRDefault="00CC765B" w:rsidP="00DC1000">
            <w:r>
              <w:t>Thursday</w:t>
            </w:r>
          </w:p>
        </w:tc>
        <w:tc>
          <w:tcPr>
            <w:tcW w:w="1915" w:type="dxa"/>
          </w:tcPr>
          <w:p w:rsidR="00CC765B" w:rsidRDefault="00864DA1" w:rsidP="004C123F">
            <w:pPr>
              <w:jc w:val="left"/>
            </w:pPr>
            <w:r>
              <w:t>2</w:t>
            </w:r>
            <w:r w:rsidR="004C123F">
              <w:t>2</w:t>
            </w:r>
          </w:p>
        </w:tc>
        <w:tc>
          <w:tcPr>
            <w:tcW w:w="1915" w:type="dxa"/>
          </w:tcPr>
          <w:p w:rsidR="00CC765B" w:rsidRDefault="00AC6573" w:rsidP="00DC1000">
            <w:pPr>
              <w:jc w:val="left"/>
            </w:pPr>
            <w:r>
              <w:t>English Traditions</w:t>
            </w:r>
          </w:p>
        </w:tc>
        <w:tc>
          <w:tcPr>
            <w:tcW w:w="1915" w:type="dxa"/>
          </w:tcPr>
          <w:p w:rsidR="00CC765B" w:rsidRDefault="006A6D3B" w:rsidP="00DC1000">
            <w:pPr>
              <w:jc w:val="left"/>
            </w:pPr>
            <w:r w:rsidRPr="006A6D3B">
              <w:rPr>
                <w:sz w:val="20"/>
              </w:rPr>
              <w:t>1.1 Identify the English documents that influenced American Colonial Government</w:t>
            </w:r>
          </w:p>
        </w:tc>
        <w:tc>
          <w:tcPr>
            <w:tcW w:w="1916" w:type="dxa"/>
          </w:tcPr>
          <w:p w:rsidR="00CC765B" w:rsidRDefault="00CC765B" w:rsidP="00DC1000">
            <w:pPr>
              <w:jc w:val="left"/>
            </w:pPr>
          </w:p>
        </w:tc>
      </w:tr>
      <w:tr w:rsidR="00CC765B" w:rsidTr="00774469">
        <w:tc>
          <w:tcPr>
            <w:tcW w:w="1357" w:type="dxa"/>
            <w:tcBorders>
              <w:left w:val="nil"/>
            </w:tcBorders>
            <w:shd w:val="clear" w:color="auto" w:fill="BFBFBF" w:themeFill="background1" w:themeFillShade="BF"/>
          </w:tcPr>
          <w:p w:rsidR="00CC765B" w:rsidRDefault="00CC765B" w:rsidP="00DC1000">
            <w:r>
              <w:t>Friday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CC765B" w:rsidRDefault="00864DA1" w:rsidP="004C123F">
            <w:pPr>
              <w:jc w:val="left"/>
            </w:pPr>
            <w:r>
              <w:t>2</w:t>
            </w:r>
            <w:r w:rsidR="004C123F">
              <w:t>3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CC765B" w:rsidRDefault="00CC765B" w:rsidP="00DC100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CC765B" w:rsidRDefault="00CC765B" w:rsidP="00DC100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CC765B" w:rsidRDefault="00774469" w:rsidP="00DC1000">
            <w:pPr>
              <w:jc w:val="left"/>
            </w:pPr>
            <w:r>
              <w:t>Workday</w:t>
            </w:r>
          </w:p>
        </w:tc>
      </w:tr>
    </w:tbl>
    <w:p w:rsidR="00CC765B" w:rsidRDefault="00CC765B" w:rsidP="00663E89">
      <w:pPr>
        <w:jc w:val="left"/>
      </w:pPr>
    </w:p>
    <w:p w:rsidR="00825B60" w:rsidRDefault="00825B6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3"/>
        <w:gridCol w:w="1857"/>
        <w:gridCol w:w="1870"/>
        <w:gridCol w:w="2064"/>
        <w:gridCol w:w="1874"/>
      </w:tblGrid>
      <w:tr w:rsidR="00A930FA" w:rsidTr="0034734F">
        <w:tc>
          <w:tcPr>
            <w:tcW w:w="1353" w:type="dxa"/>
            <w:tcBorders>
              <w:top w:val="nil"/>
              <w:left w:val="nil"/>
              <w:bottom w:val="nil"/>
            </w:tcBorders>
          </w:tcPr>
          <w:p w:rsidR="0034734F" w:rsidRDefault="0034734F" w:rsidP="001A48EC">
            <w:pPr>
              <w:jc w:val="left"/>
            </w:pPr>
          </w:p>
        </w:tc>
        <w:tc>
          <w:tcPr>
            <w:tcW w:w="1857" w:type="dxa"/>
            <w:tcBorders>
              <w:top w:val="nil"/>
            </w:tcBorders>
          </w:tcPr>
          <w:p w:rsidR="0034734F" w:rsidRDefault="0034734F" w:rsidP="001A48EC">
            <w:pPr>
              <w:jc w:val="left"/>
            </w:pPr>
            <w:r>
              <w:t xml:space="preserve">Day </w:t>
            </w:r>
          </w:p>
        </w:tc>
        <w:tc>
          <w:tcPr>
            <w:tcW w:w="1870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2064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874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A930FA" w:rsidTr="0034734F">
        <w:tc>
          <w:tcPr>
            <w:tcW w:w="13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13F3" w:rsidRPr="00864DA1" w:rsidRDefault="00A213F3" w:rsidP="00DC1000">
            <w:r w:rsidRPr="00864DA1">
              <w:t>Monday</w:t>
            </w:r>
          </w:p>
        </w:tc>
        <w:tc>
          <w:tcPr>
            <w:tcW w:w="1857" w:type="dxa"/>
            <w:shd w:val="clear" w:color="auto" w:fill="auto"/>
          </w:tcPr>
          <w:p w:rsidR="00A213F3" w:rsidRPr="00864DA1" w:rsidRDefault="00D83E90" w:rsidP="00DC1000">
            <w:pPr>
              <w:jc w:val="left"/>
            </w:pPr>
            <w:r>
              <w:t>26</w:t>
            </w:r>
          </w:p>
        </w:tc>
        <w:tc>
          <w:tcPr>
            <w:tcW w:w="1870" w:type="dxa"/>
            <w:shd w:val="clear" w:color="auto" w:fill="auto"/>
          </w:tcPr>
          <w:p w:rsidR="00A213F3" w:rsidRPr="00864DA1" w:rsidRDefault="00AC6573" w:rsidP="00DC1000">
            <w:pPr>
              <w:jc w:val="left"/>
            </w:pPr>
            <w:r>
              <w:t xml:space="preserve">Enlightenment </w:t>
            </w:r>
          </w:p>
        </w:tc>
        <w:tc>
          <w:tcPr>
            <w:tcW w:w="2064" w:type="dxa"/>
            <w:shd w:val="clear" w:color="auto" w:fill="auto"/>
          </w:tcPr>
          <w:p w:rsidR="00A213F3" w:rsidRPr="00864DA1" w:rsidRDefault="006A6D3B" w:rsidP="00DC1000">
            <w:pPr>
              <w:jc w:val="left"/>
            </w:pPr>
            <w:r>
              <w:t>1.2 Identify the enlightenment theories that impacted significant American documents</w:t>
            </w:r>
          </w:p>
        </w:tc>
        <w:tc>
          <w:tcPr>
            <w:tcW w:w="1874" w:type="dxa"/>
            <w:shd w:val="clear" w:color="auto" w:fill="auto"/>
          </w:tcPr>
          <w:p w:rsidR="00A213F3" w:rsidRPr="00864DA1" w:rsidRDefault="00A213F3" w:rsidP="00DC1000">
            <w:pPr>
              <w:jc w:val="left"/>
            </w:pPr>
          </w:p>
        </w:tc>
      </w:tr>
      <w:tr w:rsidR="00A930FA" w:rsidTr="0034734F"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13F3" w:rsidRPr="00864DA1" w:rsidRDefault="00A213F3" w:rsidP="00DC1000">
            <w:r w:rsidRPr="00864DA1">
              <w:t>Tuesday</w:t>
            </w:r>
          </w:p>
        </w:tc>
        <w:tc>
          <w:tcPr>
            <w:tcW w:w="1857" w:type="dxa"/>
            <w:shd w:val="clear" w:color="auto" w:fill="auto"/>
          </w:tcPr>
          <w:p w:rsidR="00A213F3" w:rsidRPr="00864DA1" w:rsidRDefault="00D83E90" w:rsidP="00DC1000">
            <w:pPr>
              <w:jc w:val="left"/>
            </w:pPr>
            <w:r>
              <w:t>27</w:t>
            </w:r>
          </w:p>
        </w:tc>
        <w:tc>
          <w:tcPr>
            <w:tcW w:w="1870" w:type="dxa"/>
            <w:shd w:val="clear" w:color="auto" w:fill="auto"/>
          </w:tcPr>
          <w:p w:rsidR="00A213F3" w:rsidRPr="00864DA1" w:rsidRDefault="00AC6573" w:rsidP="00DC1000">
            <w:pPr>
              <w:jc w:val="left"/>
            </w:pPr>
            <w:r>
              <w:t>Causes American Revolution</w:t>
            </w:r>
          </w:p>
        </w:tc>
        <w:tc>
          <w:tcPr>
            <w:tcW w:w="2064" w:type="dxa"/>
            <w:shd w:val="clear" w:color="auto" w:fill="auto"/>
          </w:tcPr>
          <w:p w:rsidR="00A213F3" w:rsidRPr="00864DA1" w:rsidRDefault="00A930FA" w:rsidP="00DC1000">
            <w:pPr>
              <w:jc w:val="left"/>
            </w:pPr>
            <w:r>
              <w:t>1.3 identify causes of the American Revolution</w:t>
            </w:r>
          </w:p>
        </w:tc>
        <w:tc>
          <w:tcPr>
            <w:tcW w:w="1874" w:type="dxa"/>
            <w:shd w:val="clear" w:color="auto" w:fill="auto"/>
          </w:tcPr>
          <w:p w:rsidR="00A213F3" w:rsidRPr="00864DA1" w:rsidRDefault="00A213F3" w:rsidP="00DC1000">
            <w:pPr>
              <w:jc w:val="left"/>
            </w:pPr>
          </w:p>
        </w:tc>
      </w:tr>
      <w:tr w:rsidR="00A930FA" w:rsidTr="0034734F">
        <w:tc>
          <w:tcPr>
            <w:tcW w:w="135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13F3" w:rsidRDefault="00A213F3" w:rsidP="00DC1000">
            <w:r>
              <w:t>Wednesday</w:t>
            </w:r>
          </w:p>
        </w:tc>
        <w:tc>
          <w:tcPr>
            <w:tcW w:w="1857" w:type="dxa"/>
            <w:shd w:val="clear" w:color="auto" w:fill="auto"/>
          </w:tcPr>
          <w:p w:rsidR="00A213F3" w:rsidRDefault="00D83E90" w:rsidP="00DC1000">
            <w:pPr>
              <w:jc w:val="left"/>
            </w:pPr>
            <w:r>
              <w:t>28</w:t>
            </w:r>
          </w:p>
        </w:tc>
        <w:tc>
          <w:tcPr>
            <w:tcW w:w="1870" w:type="dxa"/>
            <w:shd w:val="clear" w:color="auto" w:fill="auto"/>
          </w:tcPr>
          <w:p w:rsidR="00A213F3" w:rsidRDefault="00AC6573" w:rsidP="00A930FA">
            <w:pPr>
              <w:jc w:val="left"/>
            </w:pPr>
            <w:r>
              <w:t>Declaration of Independence</w:t>
            </w:r>
          </w:p>
        </w:tc>
        <w:tc>
          <w:tcPr>
            <w:tcW w:w="2064" w:type="dxa"/>
            <w:shd w:val="clear" w:color="auto" w:fill="auto"/>
          </w:tcPr>
          <w:p w:rsidR="00A213F3" w:rsidRDefault="00A930FA" w:rsidP="00DC1000">
            <w:pPr>
              <w:jc w:val="left"/>
            </w:pPr>
            <w:r>
              <w:t>1.4 Identify enlightenment theories in the Declaration of Independence</w:t>
            </w:r>
          </w:p>
        </w:tc>
        <w:tc>
          <w:tcPr>
            <w:tcW w:w="1874" w:type="dxa"/>
            <w:shd w:val="clear" w:color="auto" w:fill="auto"/>
          </w:tcPr>
          <w:p w:rsidR="00A213F3" w:rsidRDefault="00A213F3" w:rsidP="00DC1000">
            <w:pPr>
              <w:jc w:val="left"/>
            </w:pPr>
          </w:p>
        </w:tc>
      </w:tr>
      <w:tr w:rsidR="00A930FA" w:rsidTr="0034734F">
        <w:tc>
          <w:tcPr>
            <w:tcW w:w="1353" w:type="dxa"/>
            <w:tcBorders>
              <w:left w:val="nil"/>
              <w:bottom w:val="single" w:sz="4" w:space="0" w:color="auto"/>
            </w:tcBorders>
          </w:tcPr>
          <w:p w:rsidR="00A213F3" w:rsidRDefault="00A213F3" w:rsidP="00DC1000">
            <w:r>
              <w:t>Thursday</w:t>
            </w:r>
          </w:p>
        </w:tc>
        <w:tc>
          <w:tcPr>
            <w:tcW w:w="1857" w:type="dxa"/>
          </w:tcPr>
          <w:p w:rsidR="00A213F3" w:rsidRDefault="00D83E90" w:rsidP="00DC1000">
            <w:pPr>
              <w:jc w:val="left"/>
            </w:pPr>
            <w:r>
              <w:t>29</w:t>
            </w:r>
          </w:p>
        </w:tc>
        <w:tc>
          <w:tcPr>
            <w:tcW w:w="1870" w:type="dxa"/>
          </w:tcPr>
          <w:p w:rsidR="00A213F3" w:rsidRDefault="00A930FA" w:rsidP="00A930FA">
            <w:pPr>
              <w:jc w:val="left"/>
            </w:pPr>
            <w:r>
              <w:t>Finish Declaration begin Constitutional Convention</w:t>
            </w:r>
          </w:p>
        </w:tc>
        <w:tc>
          <w:tcPr>
            <w:tcW w:w="2064" w:type="dxa"/>
          </w:tcPr>
          <w:p w:rsidR="00A213F3" w:rsidRDefault="00A930FA" w:rsidP="00A930FA">
            <w:pPr>
              <w:jc w:val="left"/>
            </w:pPr>
            <w:r>
              <w:t>1.5 Identify the problems after the American Revolution that caused the need for a stronger central government.</w:t>
            </w:r>
          </w:p>
        </w:tc>
        <w:tc>
          <w:tcPr>
            <w:tcW w:w="1874" w:type="dxa"/>
          </w:tcPr>
          <w:p w:rsidR="00A213F3" w:rsidRDefault="00A930FA" w:rsidP="00A930FA">
            <w:pPr>
              <w:jc w:val="left"/>
            </w:pPr>
            <w:r>
              <w:t xml:space="preserve">*this objective isn’t a whole day, but covered in conjunction with either the end of Declaration or beginning of Convention </w:t>
            </w:r>
          </w:p>
        </w:tc>
      </w:tr>
      <w:tr w:rsidR="00A930FA" w:rsidTr="0034734F">
        <w:tc>
          <w:tcPr>
            <w:tcW w:w="1353" w:type="dxa"/>
            <w:tcBorders>
              <w:left w:val="nil"/>
            </w:tcBorders>
          </w:tcPr>
          <w:p w:rsidR="00A213F3" w:rsidRDefault="00A213F3" w:rsidP="00DC1000">
            <w:r>
              <w:t>Friday</w:t>
            </w:r>
          </w:p>
        </w:tc>
        <w:tc>
          <w:tcPr>
            <w:tcW w:w="1857" w:type="dxa"/>
          </w:tcPr>
          <w:p w:rsidR="00A213F3" w:rsidRDefault="00D83E90" w:rsidP="00DC1000">
            <w:pPr>
              <w:jc w:val="left"/>
            </w:pPr>
            <w:r>
              <w:t>30</w:t>
            </w:r>
          </w:p>
        </w:tc>
        <w:tc>
          <w:tcPr>
            <w:tcW w:w="1870" w:type="dxa"/>
          </w:tcPr>
          <w:p w:rsidR="00A213F3" w:rsidRDefault="00AC6573" w:rsidP="00DC1000">
            <w:pPr>
              <w:jc w:val="left"/>
            </w:pPr>
            <w:r>
              <w:t>Constitutional Convention</w:t>
            </w:r>
          </w:p>
        </w:tc>
        <w:tc>
          <w:tcPr>
            <w:tcW w:w="2064" w:type="dxa"/>
          </w:tcPr>
          <w:p w:rsidR="00A213F3" w:rsidRDefault="00A930FA" w:rsidP="00DC1000">
            <w:pPr>
              <w:jc w:val="left"/>
            </w:pPr>
            <w:r>
              <w:t>1.6 Identify the compromises debated at the Constitutional Convention</w:t>
            </w:r>
          </w:p>
        </w:tc>
        <w:tc>
          <w:tcPr>
            <w:tcW w:w="1874" w:type="dxa"/>
          </w:tcPr>
          <w:p w:rsidR="00A213F3" w:rsidRDefault="00A213F3" w:rsidP="00DC1000">
            <w:pPr>
              <w:jc w:val="left"/>
            </w:pPr>
          </w:p>
        </w:tc>
      </w:tr>
    </w:tbl>
    <w:p w:rsidR="00A213F3" w:rsidRDefault="00A213F3" w:rsidP="00A213F3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2/FEBRUARY</w:t>
            </w:r>
          </w:p>
        </w:tc>
        <w:tc>
          <w:tcPr>
            <w:tcW w:w="1915" w:type="dxa"/>
          </w:tcPr>
          <w:p w:rsidR="00D83E90" w:rsidRPr="00A213F3" w:rsidRDefault="00AC6573" w:rsidP="00D83E90">
            <w:pPr>
              <w:jc w:val="left"/>
            </w:pPr>
            <w:r>
              <w:t xml:space="preserve">Federalist &amp; Antifederalists </w:t>
            </w:r>
          </w:p>
        </w:tc>
        <w:tc>
          <w:tcPr>
            <w:tcW w:w="1915" w:type="dxa"/>
          </w:tcPr>
          <w:p w:rsidR="003856AD" w:rsidRPr="00A213F3" w:rsidRDefault="00A930FA" w:rsidP="00D83E90">
            <w:pPr>
              <w:jc w:val="left"/>
            </w:pPr>
            <w:r>
              <w:t xml:space="preserve">1.7 identify the differences between ideas of </w:t>
            </w:r>
            <w:r>
              <w:lastRenderedPageBreak/>
              <w:t>Federalists and Anti-federalists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lastRenderedPageBreak/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3</w:t>
            </w:r>
          </w:p>
        </w:tc>
        <w:tc>
          <w:tcPr>
            <w:tcW w:w="1915" w:type="dxa"/>
          </w:tcPr>
          <w:p w:rsidR="00D83E90" w:rsidRPr="00A213F3" w:rsidRDefault="00AC6573" w:rsidP="00D83E90">
            <w:pPr>
              <w:jc w:val="left"/>
            </w:pPr>
            <w:r>
              <w:t>Bill of Rights &amp; Ratification</w:t>
            </w:r>
          </w:p>
        </w:tc>
        <w:tc>
          <w:tcPr>
            <w:tcW w:w="1915" w:type="dxa"/>
          </w:tcPr>
          <w:p w:rsidR="00D83E90" w:rsidRPr="00A213F3" w:rsidRDefault="00A930FA" w:rsidP="00D83E90">
            <w:pPr>
              <w:jc w:val="left"/>
            </w:pPr>
            <w:r>
              <w:t>1.8 Identify the compromises that led to the ratification of the Constitution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4</w:t>
            </w:r>
          </w:p>
        </w:tc>
        <w:tc>
          <w:tcPr>
            <w:tcW w:w="1915" w:type="dxa"/>
          </w:tcPr>
          <w:p w:rsidR="00D83E90" w:rsidRPr="00A213F3" w:rsidRDefault="00AC6573" w:rsidP="00D83E90">
            <w:pPr>
              <w:jc w:val="left"/>
            </w:pPr>
            <w:r>
              <w:t>Principles of American Government</w:t>
            </w:r>
          </w:p>
        </w:tc>
        <w:tc>
          <w:tcPr>
            <w:tcW w:w="1915" w:type="dxa"/>
          </w:tcPr>
          <w:p w:rsidR="00D83E90" w:rsidRPr="00A213F3" w:rsidRDefault="00A930FA" w:rsidP="00D83E90">
            <w:pPr>
              <w:jc w:val="left"/>
            </w:pPr>
            <w:r>
              <w:t>1.9 Identify the principles of American Government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5</w:t>
            </w:r>
          </w:p>
        </w:tc>
        <w:tc>
          <w:tcPr>
            <w:tcW w:w="1915" w:type="dxa"/>
          </w:tcPr>
          <w:p w:rsidR="00D83E90" w:rsidRPr="00A213F3" w:rsidRDefault="00AC6573" w:rsidP="00D83E90">
            <w:pPr>
              <w:jc w:val="left"/>
            </w:pPr>
            <w:r>
              <w:t>Test Unit 1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6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B635E8" w:rsidP="00D83E90">
            <w:pPr>
              <w:jc w:val="left"/>
            </w:pPr>
            <w:r>
              <w:t>Structure of constitution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A930FA" w:rsidP="00D83E90">
            <w:pPr>
              <w:jc w:val="left"/>
            </w:pPr>
            <w:r>
              <w:t>2.1 Identify the purpose and structure of the US Constitution</w:t>
            </w: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A213F3" w:rsidRDefault="00A213F3" w:rsidP="00663E89">
      <w:pPr>
        <w:jc w:val="left"/>
      </w:pPr>
    </w:p>
    <w:p w:rsidR="00D83E90" w:rsidRDefault="00D83E90" w:rsidP="00663E89">
      <w:pPr>
        <w:jc w:val="left"/>
      </w:pPr>
    </w:p>
    <w:p w:rsidR="00D83E90" w:rsidRDefault="00D83E90" w:rsidP="00663E89">
      <w:pPr>
        <w:jc w:val="left"/>
      </w:pPr>
    </w:p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A930FA" w:rsidTr="00A930FA">
        <w:tc>
          <w:tcPr>
            <w:tcW w:w="1351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830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878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878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860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A930FA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9</w:t>
            </w:r>
          </w:p>
        </w:tc>
        <w:tc>
          <w:tcPr>
            <w:tcW w:w="1915" w:type="dxa"/>
          </w:tcPr>
          <w:p w:rsidR="00D83E90" w:rsidRPr="00A213F3" w:rsidRDefault="00B635E8" w:rsidP="00D83E90">
            <w:pPr>
              <w:jc w:val="left"/>
            </w:pPr>
            <w:r>
              <w:t>Separation of powers in Constitution</w:t>
            </w:r>
          </w:p>
        </w:tc>
        <w:tc>
          <w:tcPr>
            <w:tcW w:w="1915" w:type="dxa"/>
          </w:tcPr>
          <w:p w:rsidR="00D83E90" w:rsidRPr="00A213F3" w:rsidRDefault="00A930FA" w:rsidP="00D83E90">
            <w:pPr>
              <w:jc w:val="left"/>
            </w:pPr>
            <w:r>
              <w:t>2.2 identify the separation of powers in the Constitution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A930FA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10</w:t>
            </w:r>
          </w:p>
        </w:tc>
        <w:tc>
          <w:tcPr>
            <w:tcW w:w="1915" w:type="dxa"/>
          </w:tcPr>
          <w:p w:rsidR="00D83E90" w:rsidRPr="00A213F3" w:rsidRDefault="00B635E8" w:rsidP="00D83E90">
            <w:pPr>
              <w:jc w:val="left"/>
            </w:pPr>
            <w:r>
              <w:t>Legislative</w:t>
            </w:r>
            <w:r w:rsidR="00A930FA">
              <w:t xml:space="preserve">, Executive, &amp; Judicial </w:t>
            </w:r>
            <w:r>
              <w:t>Branch</w:t>
            </w:r>
            <w:r w:rsidR="00A930FA">
              <w:t>es</w:t>
            </w:r>
          </w:p>
        </w:tc>
        <w:tc>
          <w:tcPr>
            <w:tcW w:w="1915" w:type="dxa"/>
          </w:tcPr>
          <w:p w:rsidR="00D83E90" w:rsidRPr="00A213F3" w:rsidRDefault="00A930FA" w:rsidP="00A930FA">
            <w:pPr>
              <w:jc w:val="left"/>
            </w:pPr>
            <w:r>
              <w:t>2.3 identify the function and powers of the 3 Branches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A930FA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A930FA" w:rsidRPr="00A213F3" w:rsidRDefault="00A930FA" w:rsidP="00A930FA">
            <w:r w:rsidRPr="00A213F3">
              <w:t>Wednesday</w:t>
            </w:r>
          </w:p>
        </w:tc>
        <w:tc>
          <w:tcPr>
            <w:tcW w:w="1915" w:type="dxa"/>
          </w:tcPr>
          <w:p w:rsidR="00A930FA" w:rsidRPr="00A213F3" w:rsidRDefault="00A930FA" w:rsidP="00A930FA">
            <w:pPr>
              <w:jc w:val="left"/>
            </w:pPr>
            <w:r>
              <w:t>11</w:t>
            </w:r>
          </w:p>
        </w:tc>
        <w:tc>
          <w:tcPr>
            <w:tcW w:w="1915" w:type="dxa"/>
          </w:tcPr>
          <w:p w:rsidR="00A930FA" w:rsidRPr="00A213F3" w:rsidRDefault="00A930FA" w:rsidP="00A930FA">
            <w:pPr>
              <w:jc w:val="left"/>
            </w:pPr>
            <w:r>
              <w:t>Checks and Balances</w:t>
            </w:r>
          </w:p>
        </w:tc>
        <w:tc>
          <w:tcPr>
            <w:tcW w:w="1915" w:type="dxa"/>
          </w:tcPr>
          <w:p w:rsidR="00A930FA" w:rsidRPr="00A213F3" w:rsidRDefault="00A930FA" w:rsidP="00A930FA">
            <w:pPr>
              <w:jc w:val="left"/>
            </w:pPr>
            <w:r>
              <w:t>2.4 Identify the ways in which the branches of government check and balance one another.</w:t>
            </w:r>
          </w:p>
        </w:tc>
        <w:tc>
          <w:tcPr>
            <w:tcW w:w="1916" w:type="dxa"/>
          </w:tcPr>
          <w:p w:rsidR="00A930FA" w:rsidRPr="00A213F3" w:rsidRDefault="00A930FA" w:rsidP="00A930FA">
            <w:pPr>
              <w:jc w:val="left"/>
            </w:pPr>
          </w:p>
        </w:tc>
      </w:tr>
      <w:tr w:rsidR="00A930FA" w:rsidRPr="00A213F3" w:rsidTr="00A930FA">
        <w:tc>
          <w:tcPr>
            <w:tcW w:w="1351" w:type="dxa"/>
            <w:tcBorders>
              <w:left w:val="nil"/>
              <w:bottom w:val="single" w:sz="4" w:space="0" w:color="auto"/>
            </w:tcBorders>
          </w:tcPr>
          <w:p w:rsidR="00A930FA" w:rsidRPr="00A213F3" w:rsidRDefault="00A930FA" w:rsidP="00A930FA">
            <w:r w:rsidRPr="00A213F3">
              <w:t>Thursday</w:t>
            </w:r>
          </w:p>
        </w:tc>
        <w:tc>
          <w:tcPr>
            <w:tcW w:w="1830" w:type="dxa"/>
          </w:tcPr>
          <w:p w:rsidR="00A930FA" w:rsidRPr="00A213F3" w:rsidRDefault="00A930FA" w:rsidP="00A930FA">
            <w:pPr>
              <w:jc w:val="left"/>
            </w:pPr>
            <w:r>
              <w:t>12</w:t>
            </w:r>
          </w:p>
        </w:tc>
        <w:tc>
          <w:tcPr>
            <w:tcW w:w="1878" w:type="dxa"/>
          </w:tcPr>
          <w:p w:rsidR="00A930FA" w:rsidRPr="00A213F3" w:rsidRDefault="00A930FA" w:rsidP="00A930FA">
            <w:pPr>
              <w:jc w:val="left"/>
            </w:pPr>
            <w:r>
              <w:t>Types of Powers</w:t>
            </w:r>
          </w:p>
        </w:tc>
        <w:tc>
          <w:tcPr>
            <w:tcW w:w="1878" w:type="dxa"/>
          </w:tcPr>
          <w:p w:rsidR="00A930FA" w:rsidRPr="00A213F3" w:rsidRDefault="00A930FA" w:rsidP="00A930FA">
            <w:pPr>
              <w:jc w:val="left"/>
            </w:pPr>
            <w:r>
              <w:t>2.5 Identify the types of powers</w:t>
            </w:r>
          </w:p>
        </w:tc>
        <w:tc>
          <w:tcPr>
            <w:tcW w:w="1860" w:type="dxa"/>
          </w:tcPr>
          <w:p w:rsidR="00A930FA" w:rsidRPr="00A213F3" w:rsidRDefault="00A930FA" w:rsidP="00A930FA">
            <w:pPr>
              <w:jc w:val="left"/>
            </w:pPr>
          </w:p>
        </w:tc>
      </w:tr>
      <w:tr w:rsidR="00A930FA" w:rsidRPr="00A213F3" w:rsidTr="00A930FA">
        <w:tc>
          <w:tcPr>
            <w:tcW w:w="1351" w:type="dxa"/>
            <w:tcBorders>
              <w:left w:val="nil"/>
            </w:tcBorders>
            <w:shd w:val="clear" w:color="auto" w:fill="BFBFBF" w:themeFill="background1" w:themeFillShade="BF"/>
          </w:tcPr>
          <w:p w:rsidR="00A930FA" w:rsidRPr="00A213F3" w:rsidRDefault="00A930FA" w:rsidP="00A930FA">
            <w:r w:rsidRPr="00A213F3">
              <w:t>Friday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:rsidR="00A930FA" w:rsidRPr="00A213F3" w:rsidRDefault="00A930FA" w:rsidP="00A930FA">
            <w:pPr>
              <w:jc w:val="left"/>
            </w:pPr>
            <w:r>
              <w:t>13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:rsidR="00A930FA" w:rsidRPr="00A213F3" w:rsidRDefault="00A930FA" w:rsidP="00A930FA">
            <w:pPr>
              <w:jc w:val="left"/>
            </w:pPr>
          </w:p>
        </w:tc>
        <w:tc>
          <w:tcPr>
            <w:tcW w:w="1878" w:type="dxa"/>
            <w:shd w:val="clear" w:color="auto" w:fill="BFBFBF" w:themeFill="background1" w:themeFillShade="BF"/>
          </w:tcPr>
          <w:p w:rsidR="00A930FA" w:rsidRPr="00A213F3" w:rsidRDefault="00A930FA" w:rsidP="00A930FA">
            <w:pPr>
              <w:jc w:val="left"/>
            </w:pPr>
          </w:p>
        </w:tc>
        <w:tc>
          <w:tcPr>
            <w:tcW w:w="1860" w:type="dxa"/>
            <w:shd w:val="clear" w:color="auto" w:fill="BFBFBF" w:themeFill="background1" w:themeFillShade="BF"/>
          </w:tcPr>
          <w:p w:rsidR="00A930FA" w:rsidRPr="00A213F3" w:rsidRDefault="00A930FA" w:rsidP="00A930FA">
            <w:pPr>
              <w:jc w:val="left"/>
            </w:pPr>
            <w:r>
              <w:t>Workday</w:t>
            </w: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774469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  <w:r>
              <w:t>16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774469" w:rsidP="00D83E90">
            <w:pPr>
              <w:jc w:val="left"/>
            </w:pPr>
            <w:r>
              <w:t>Workday</w:t>
            </w: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17</w:t>
            </w:r>
          </w:p>
        </w:tc>
        <w:tc>
          <w:tcPr>
            <w:tcW w:w="1915" w:type="dxa"/>
          </w:tcPr>
          <w:p w:rsidR="00D83E90" w:rsidRPr="00A213F3" w:rsidRDefault="00A930FA" w:rsidP="00D83E90">
            <w:pPr>
              <w:jc w:val="left"/>
            </w:pPr>
            <w:r>
              <w:t>Law making process</w:t>
            </w:r>
          </w:p>
        </w:tc>
        <w:tc>
          <w:tcPr>
            <w:tcW w:w="1915" w:type="dxa"/>
          </w:tcPr>
          <w:p w:rsidR="00D83E90" w:rsidRPr="00A213F3" w:rsidRDefault="00A930FA" w:rsidP="00D83E90">
            <w:pPr>
              <w:jc w:val="left"/>
            </w:pPr>
            <w:r>
              <w:t>2.6 Identify the law making process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18</w:t>
            </w:r>
          </w:p>
        </w:tc>
        <w:tc>
          <w:tcPr>
            <w:tcW w:w="1915" w:type="dxa"/>
          </w:tcPr>
          <w:p w:rsidR="00D83E90" w:rsidRPr="00A213F3" w:rsidRDefault="00AC6573" w:rsidP="00D83E90">
            <w:pPr>
              <w:jc w:val="left"/>
            </w:pPr>
            <w:r>
              <w:t>2A test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A930FA">
        <w:trPr>
          <w:trHeight w:val="908"/>
        </w:trPr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lastRenderedPageBreak/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19</w:t>
            </w:r>
          </w:p>
        </w:tc>
        <w:tc>
          <w:tcPr>
            <w:tcW w:w="1915" w:type="dxa"/>
          </w:tcPr>
          <w:p w:rsidR="00D83E90" w:rsidRPr="00A213F3" w:rsidRDefault="00A930FA" w:rsidP="00D83E90">
            <w:pPr>
              <w:jc w:val="left"/>
            </w:pPr>
            <w:r>
              <w:t xml:space="preserve">Bill of Rights Amendments </w:t>
            </w:r>
          </w:p>
        </w:tc>
        <w:tc>
          <w:tcPr>
            <w:tcW w:w="1915" w:type="dxa"/>
          </w:tcPr>
          <w:p w:rsidR="00D83E90" w:rsidRPr="00A213F3" w:rsidRDefault="00A930FA" w:rsidP="00D83E90">
            <w:pPr>
              <w:jc w:val="left"/>
            </w:pPr>
            <w:r>
              <w:t>2.7 Identify the rights found in the Bill of Rights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A930FA">
        <w:trPr>
          <w:trHeight w:val="998"/>
        </w:trPr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20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A930FA" w:rsidP="00D83E90">
            <w:pPr>
              <w:jc w:val="left"/>
            </w:pPr>
            <w:r>
              <w:t xml:space="preserve">Civil War amendments 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Default="00A930FA" w:rsidP="00D83E90">
            <w:pPr>
              <w:jc w:val="left"/>
            </w:pPr>
            <w:r>
              <w:t>2.8 Identify how the Civil War Amendments impact different groups of Americans</w:t>
            </w:r>
          </w:p>
          <w:p w:rsidR="00A930FA" w:rsidRPr="00A213F3" w:rsidRDefault="00A930FA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23</w:t>
            </w:r>
          </w:p>
        </w:tc>
        <w:tc>
          <w:tcPr>
            <w:tcW w:w="1915" w:type="dxa"/>
          </w:tcPr>
          <w:p w:rsidR="00D83E90" w:rsidRPr="00A213F3" w:rsidRDefault="00A930FA" w:rsidP="00D83E90">
            <w:pPr>
              <w:jc w:val="left"/>
            </w:pPr>
            <w:r>
              <w:t>Suffrage amendments</w:t>
            </w:r>
            <w:r w:rsidR="00B635E8">
              <w:t xml:space="preserve"> </w:t>
            </w:r>
          </w:p>
        </w:tc>
        <w:tc>
          <w:tcPr>
            <w:tcW w:w="1915" w:type="dxa"/>
          </w:tcPr>
          <w:p w:rsidR="00D83E90" w:rsidRPr="00A213F3" w:rsidRDefault="00A930FA" w:rsidP="00D83E90">
            <w:pPr>
              <w:jc w:val="left"/>
            </w:pPr>
            <w:r>
              <w:t xml:space="preserve">2.9 Identify the amendments that promoted suffrage for various groups of Americans. 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24</w:t>
            </w:r>
          </w:p>
        </w:tc>
        <w:tc>
          <w:tcPr>
            <w:tcW w:w="1915" w:type="dxa"/>
          </w:tcPr>
          <w:p w:rsidR="00D83E90" w:rsidRPr="00A213F3" w:rsidRDefault="00AC6573" w:rsidP="00D83E90">
            <w:pPr>
              <w:jc w:val="left"/>
            </w:pPr>
            <w:r>
              <w:t>Unit 2b Test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25</w:t>
            </w:r>
          </w:p>
        </w:tc>
        <w:tc>
          <w:tcPr>
            <w:tcW w:w="1915" w:type="dxa"/>
          </w:tcPr>
          <w:p w:rsidR="00D83E90" w:rsidRPr="00A213F3" w:rsidRDefault="00B635E8" w:rsidP="00D83E90">
            <w:pPr>
              <w:jc w:val="left"/>
            </w:pPr>
            <w:r>
              <w:t>Political spectrum</w:t>
            </w:r>
          </w:p>
        </w:tc>
        <w:tc>
          <w:tcPr>
            <w:tcW w:w="1915" w:type="dxa"/>
          </w:tcPr>
          <w:p w:rsidR="00D83E90" w:rsidRPr="00A213F3" w:rsidRDefault="0024579E" w:rsidP="00D83E90">
            <w:pPr>
              <w:jc w:val="left"/>
            </w:pPr>
            <w:r>
              <w:t>3.1 Identify the Political Spectrum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26</w:t>
            </w:r>
          </w:p>
        </w:tc>
        <w:tc>
          <w:tcPr>
            <w:tcW w:w="1915" w:type="dxa"/>
          </w:tcPr>
          <w:p w:rsidR="00D83E90" w:rsidRPr="00A213F3" w:rsidRDefault="00B635E8" w:rsidP="00D83E90">
            <w:pPr>
              <w:jc w:val="left"/>
            </w:pPr>
            <w:r>
              <w:t>Formulate ideology</w:t>
            </w:r>
          </w:p>
        </w:tc>
        <w:tc>
          <w:tcPr>
            <w:tcW w:w="1915" w:type="dxa"/>
          </w:tcPr>
          <w:p w:rsidR="00D83E90" w:rsidRPr="00A213F3" w:rsidRDefault="0024579E" w:rsidP="00D83E90">
            <w:pPr>
              <w:jc w:val="left"/>
            </w:pPr>
            <w:r>
              <w:t>3.2 Formulate your political ideology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27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B635E8" w:rsidP="00D83E90">
            <w:pPr>
              <w:jc w:val="left"/>
            </w:pPr>
            <w:r>
              <w:t>Two party system &amp; American parties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24579E" w:rsidP="00D83E90">
            <w:pPr>
              <w:jc w:val="left"/>
            </w:pPr>
            <w:r>
              <w:t>3.3 Identify the two-party system and third parties in the US</w:t>
            </w: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2/MARCH</w:t>
            </w:r>
          </w:p>
        </w:tc>
        <w:tc>
          <w:tcPr>
            <w:tcW w:w="1915" w:type="dxa"/>
          </w:tcPr>
          <w:p w:rsidR="00D83E90" w:rsidRPr="00A213F3" w:rsidRDefault="00B635E8" w:rsidP="00B635E8">
            <w:pPr>
              <w:jc w:val="left"/>
            </w:pPr>
            <w:r>
              <w:t>Electoral system process</w:t>
            </w:r>
          </w:p>
        </w:tc>
        <w:tc>
          <w:tcPr>
            <w:tcW w:w="1915" w:type="dxa"/>
          </w:tcPr>
          <w:p w:rsidR="00D83E90" w:rsidRPr="00A213F3" w:rsidRDefault="0024579E" w:rsidP="00D83E90">
            <w:pPr>
              <w:jc w:val="left"/>
            </w:pPr>
            <w:r>
              <w:t>3.4 Identify the processes of the American electoral system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3</w:t>
            </w:r>
          </w:p>
        </w:tc>
        <w:tc>
          <w:tcPr>
            <w:tcW w:w="1915" w:type="dxa"/>
          </w:tcPr>
          <w:p w:rsidR="00D83E90" w:rsidRPr="00A213F3" w:rsidRDefault="00B635E8" w:rsidP="00D83E90">
            <w:pPr>
              <w:jc w:val="left"/>
            </w:pPr>
            <w:r>
              <w:t>Electoral college &amp; gerrymandering</w:t>
            </w:r>
          </w:p>
        </w:tc>
        <w:tc>
          <w:tcPr>
            <w:tcW w:w="1915" w:type="dxa"/>
          </w:tcPr>
          <w:p w:rsidR="00D83E90" w:rsidRPr="00A213F3" w:rsidRDefault="0024579E" w:rsidP="00D83E90">
            <w:pPr>
              <w:jc w:val="left"/>
            </w:pPr>
            <w:r>
              <w:t>3.5 Identify the processes of the electoral college and the impact of redistricting (gerrymandering)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4</w:t>
            </w:r>
          </w:p>
        </w:tc>
        <w:tc>
          <w:tcPr>
            <w:tcW w:w="1915" w:type="dxa"/>
          </w:tcPr>
          <w:p w:rsidR="00D83E90" w:rsidRPr="00A213F3" w:rsidRDefault="00B635E8" w:rsidP="00D83E90">
            <w:pPr>
              <w:jc w:val="left"/>
            </w:pPr>
            <w:r>
              <w:t>Interest groups, lobbying,  &amp; voter bias</w:t>
            </w:r>
          </w:p>
        </w:tc>
        <w:tc>
          <w:tcPr>
            <w:tcW w:w="1915" w:type="dxa"/>
          </w:tcPr>
          <w:p w:rsidR="00D83E90" w:rsidRPr="00A213F3" w:rsidRDefault="0024579E" w:rsidP="00D83E90">
            <w:pPr>
              <w:jc w:val="left"/>
            </w:pPr>
            <w:r>
              <w:t>3.6 Identify how interest groups (lobbying) influence law making and voter bias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5</w:t>
            </w:r>
          </w:p>
        </w:tc>
        <w:tc>
          <w:tcPr>
            <w:tcW w:w="1915" w:type="dxa"/>
          </w:tcPr>
          <w:p w:rsidR="00D83E90" w:rsidRPr="00A213F3" w:rsidRDefault="00B635E8" w:rsidP="00D83E90">
            <w:pPr>
              <w:jc w:val="left"/>
            </w:pPr>
            <w:r>
              <w:t>Media bias &amp; opinions</w:t>
            </w:r>
          </w:p>
        </w:tc>
        <w:tc>
          <w:tcPr>
            <w:tcW w:w="1915" w:type="dxa"/>
          </w:tcPr>
          <w:p w:rsidR="00D83E90" w:rsidRPr="00A213F3" w:rsidRDefault="0024579E" w:rsidP="00D83E90">
            <w:pPr>
              <w:jc w:val="left"/>
            </w:pPr>
            <w:r>
              <w:t xml:space="preserve">3.7 Identify how media bias </w:t>
            </w:r>
            <w:r>
              <w:lastRenderedPageBreak/>
              <w:t>impacts public opinion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lastRenderedPageBreak/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6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B635E8" w:rsidP="00D83E90">
            <w:pPr>
              <w:jc w:val="left"/>
            </w:pPr>
            <w:r>
              <w:t>Citizenship and forms of governments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Default="0024579E" w:rsidP="00D83E90">
            <w:pPr>
              <w:jc w:val="left"/>
            </w:pPr>
            <w:r>
              <w:t>3.8 Compare and Contrast citizenship in various types of government</w:t>
            </w:r>
          </w:p>
          <w:p w:rsidR="0024579E" w:rsidRDefault="0024579E" w:rsidP="00D83E90">
            <w:pPr>
              <w:jc w:val="left"/>
            </w:pPr>
          </w:p>
          <w:p w:rsidR="0024579E" w:rsidRPr="00A213F3" w:rsidRDefault="0024579E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9</w:t>
            </w:r>
          </w:p>
        </w:tc>
        <w:tc>
          <w:tcPr>
            <w:tcW w:w="1915" w:type="dxa"/>
          </w:tcPr>
          <w:p w:rsidR="00D83E90" w:rsidRPr="00A213F3" w:rsidRDefault="005117C6" w:rsidP="00D83E90">
            <w:pPr>
              <w:jc w:val="left"/>
            </w:pPr>
            <w:r>
              <w:t xml:space="preserve">Begin </w:t>
            </w:r>
            <w:r w:rsidR="0024579E">
              <w:t>UNIT 4</w:t>
            </w:r>
            <w:r>
              <w:t xml:space="preserve"> Types of Laws</w:t>
            </w:r>
          </w:p>
        </w:tc>
        <w:tc>
          <w:tcPr>
            <w:tcW w:w="1915" w:type="dxa"/>
          </w:tcPr>
          <w:p w:rsidR="00D83E90" w:rsidRPr="00A213F3" w:rsidRDefault="00A47F88" w:rsidP="00D83E90">
            <w:pPr>
              <w:jc w:val="left"/>
            </w:pPr>
            <w:r>
              <w:t>4.1 identify the different types of law.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10</w:t>
            </w:r>
          </w:p>
        </w:tc>
        <w:tc>
          <w:tcPr>
            <w:tcW w:w="1915" w:type="dxa"/>
          </w:tcPr>
          <w:p w:rsidR="00D83E90" w:rsidRPr="00A213F3" w:rsidRDefault="0085067D" w:rsidP="0085067D">
            <w:pPr>
              <w:jc w:val="left"/>
            </w:pPr>
            <w:r>
              <w:t>Criminal &amp; Civil Law</w:t>
            </w:r>
          </w:p>
        </w:tc>
        <w:tc>
          <w:tcPr>
            <w:tcW w:w="1915" w:type="dxa"/>
          </w:tcPr>
          <w:p w:rsidR="00D83E90" w:rsidRPr="00A213F3" w:rsidRDefault="00A47F88" w:rsidP="00D83E90">
            <w:pPr>
              <w:jc w:val="left"/>
            </w:pPr>
            <w:r>
              <w:t>4.2 identify the sequence of criminal law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11</w:t>
            </w:r>
          </w:p>
        </w:tc>
        <w:tc>
          <w:tcPr>
            <w:tcW w:w="1915" w:type="dxa"/>
          </w:tcPr>
          <w:p w:rsidR="00D83E90" w:rsidRPr="00A213F3" w:rsidRDefault="005117C6" w:rsidP="00D83E90">
            <w:pPr>
              <w:jc w:val="left"/>
            </w:pPr>
            <w:r>
              <w:t>Test Unit 3</w:t>
            </w:r>
          </w:p>
        </w:tc>
        <w:tc>
          <w:tcPr>
            <w:tcW w:w="1915" w:type="dxa"/>
          </w:tcPr>
          <w:p w:rsidR="00D83E90" w:rsidRPr="00A213F3" w:rsidRDefault="00A47F88" w:rsidP="00D83E90">
            <w:pPr>
              <w:jc w:val="left"/>
            </w:pPr>
            <w:r>
              <w:t>4.3 identify landmark Supreme Court cases that impact the rights of the accused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774469">
        <w:tc>
          <w:tcPr>
            <w:tcW w:w="1357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5117C6">
            <w:pPr>
              <w:tabs>
                <w:tab w:val="center" w:pos="849"/>
              </w:tabs>
              <w:jc w:val="left"/>
            </w:pPr>
            <w:r>
              <w:t>12</w:t>
            </w:r>
            <w:r w:rsidR="005117C6">
              <w:tab/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774469" w:rsidP="00D83E90">
            <w:pPr>
              <w:jc w:val="left"/>
            </w:pPr>
            <w:r>
              <w:t>Workday</w:t>
            </w:r>
          </w:p>
        </w:tc>
      </w:tr>
      <w:tr w:rsidR="00D83E90" w:rsidRPr="00A213F3" w:rsidTr="00774469">
        <w:tc>
          <w:tcPr>
            <w:tcW w:w="1357" w:type="dxa"/>
            <w:tcBorders>
              <w:left w:val="nil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  <w:r>
              <w:t>13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774469" w:rsidP="00D83E90">
            <w:pPr>
              <w:jc w:val="left"/>
            </w:pPr>
            <w:r>
              <w:t>Workday</w:t>
            </w: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16</w:t>
            </w:r>
          </w:p>
        </w:tc>
        <w:tc>
          <w:tcPr>
            <w:tcW w:w="1915" w:type="dxa"/>
          </w:tcPr>
          <w:p w:rsidR="00D83E90" w:rsidRPr="00A213F3" w:rsidRDefault="0085067D" w:rsidP="00D83E90">
            <w:pPr>
              <w:jc w:val="left"/>
            </w:pPr>
            <w:r>
              <w:t>Supreme Court cases w/ rights of accused</w:t>
            </w:r>
          </w:p>
        </w:tc>
        <w:tc>
          <w:tcPr>
            <w:tcW w:w="1915" w:type="dxa"/>
          </w:tcPr>
          <w:p w:rsidR="00D83E90" w:rsidRPr="00A213F3" w:rsidRDefault="00A47F88" w:rsidP="00D83E90">
            <w:pPr>
              <w:jc w:val="left"/>
            </w:pPr>
            <w:r>
              <w:t>4.3 identify landmark Supreme Court cases that impact the rights of the accused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17</w:t>
            </w:r>
          </w:p>
        </w:tc>
        <w:tc>
          <w:tcPr>
            <w:tcW w:w="1915" w:type="dxa"/>
          </w:tcPr>
          <w:p w:rsidR="00D83E90" w:rsidRPr="00A213F3" w:rsidRDefault="005117C6" w:rsidP="00D83E90">
            <w:pPr>
              <w:jc w:val="left"/>
            </w:pPr>
            <w:r>
              <w:t>Law enforcement agencies</w:t>
            </w:r>
          </w:p>
        </w:tc>
        <w:tc>
          <w:tcPr>
            <w:tcW w:w="1915" w:type="dxa"/>
          </w:tcPr>
          <w:p w:rsidR="00D83E90" w:rsidRPr="00A213F3" w:rsidRDefault="00A47F88" w:rsidP="00D83E90">
            <w:pPr>
              <w:jc w:val="left"/>
            </w:pPr>
            <w:r>
              <w:t>4.4 identify the sequence of civil law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18</w:t>
            </w:r>
          </w:p>
        </w:tc>
        <w:tc>
          <w:tcPr>
            <w:tcW w:w="1915" w:type="dxa"/>
          </w:tcPr>
          <w:p w:rsidR="00D83E90" w:rsidRPr="00A213F3" w:rsidRDefault="0085067D" w:rsidP="00D83E90">
            <w:pPr>
              <w:jc w:val="left"/>
            </w:pPr>
            <w:r>
              <w:t>Federalism in the Dual Court System</w:t>
            </w:r>
          </w:p>
        </w:tc>
        <w:tc>
          <w:tcPr>
            <w:tcW w:w="1915" w:type="dxa"/>
          </w:tcPr>
          <w:p w:rsidR="00D83E90" w:rsidRPr="00A213F3" w:rsidRDefault="00A47F88" w:rsidP="00D83E90">
            <w:pPr>
              <w:jc w:val="left"/>
            </w:pPr>
            <w:r>
              <w:t>4.5 identify how federalism applies to US law enforcement agencies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19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A47F88" w:rsidP="00D83E90">
            <w:pPr>
              <w:jc w:val="left"/>
            </w:pPr>
            <w:r>
              <w:t>4.6 identify the principle of federalism as it applies to the dual court system.</w:t>
            </w: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20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85067D" w:rsidP="00D83E90">
            <w:pPr>
              <w:jc w:val="left"/>
            </w:pPr>
            <w:r>
              <w:t>Unit 4 Test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p w:rsidR="00D83E90" w:rsidRDefault="00D83E90" w:rsidP="00663E89">
      <w:pPr>
        <w:jc w:val="left"/>
      </w:pPr>
    </w:p>
    <w:p w:rsidR="00A47F88" w:rsidRDefault="00A47F88" w:rsidP="00663E89">
      <w:pPr>
        <w:jc w:val="left"/>
      </w:pPr>
    </w:p>
    <w:p w:rsidR="00A47F88" w:rsidRDefault="00A47F88" w:rsidP="00663E89">
      <w:pPr>
        <w:jc w:val="left"/>
      </w:pPr>
    </w:p>
    <w:p w:rsidR="00A47F88" w:rsidRDefault="00A47F88" w:rsidP="00663E89">
      <w:pPr>
        <w:jc w:val="left"/>
      </w:pPr>
    </w:p>
    <w:p w:rsidR="00A47F88" w:rsidRDefault="00A47F88" w:rsidP="00663E89">
      <w:pPr>
        <w:jc w:val="left"/>
      </w:pPr>
    </w:p>
    <w:p w:rsidR="00A47F88" w:rsidRDefault="00A47F88" w:rsidP="00663E89">
      <w:pPr>
        <w:jc w:val="left"/>
      </w:pPr>
    </w:p>
    <w:p w:rsidR="00D83E90" w:rsidRDefault="00D83E90" w:rsidP="00663E89">
      <w:pPr>
        <w:jc w:val="left"/>
      </w:pPr>
    </w:p>
    <w:p w:rsidR="00D83E90" w:rsidRDefault="00D83E90" w:rsidP="00663E89">
      <w:pPr>
        <w:jc w:val="left"/>
      </w:pPr>
    </w:p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2"/>
        <w:gridCol w:w="1843"/>
        <w:gridCol w:w="1864"/>
        <w:gridCol w:w="1870"/>
        <w:gridCol w:w="1868"/>
      </w:tblGrid>
      <w:tr w:rsidR="0034734F" w:rsidTr="009B0B75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843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864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870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868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1129D3" w:rsidRPr="00A213F3" w:rsidTr="009B0B75">
        <w:tc>
          <w:tcPr>
            <w:tcW w:w="1352" w:type="dxa"/>
            <w:tcBorders>
              <w:top w:val="nil"/>
              <w:left w:val="nil"/>
              <w:bottom w:val="single" w:sz="4" w:space="0" w:color="auto"/>
            </w:tcBorders>
          </w:tcPr>
          <w:p w:rsidR="001129D3" w:rsidRPr="00A213F3" w:rsidRDefault="001129D3" w:rsidP="001129D3">
            <w:r w:rsidRPr="00A213F3">
              <w:t>Monday</w:t>
            </w:r>
          </w:p>
        </w:tc>
        <w:tc>
          <w:tcPr>
            <w:tcW w:w="1843" w:type="dxa"/>
          </w:tcPr>
          <w:p w:rsidR="001129D3" w:rsidRPr="00A213F3" w:rsidRDefault="001129D3" w:rsidP="001129D3">
            <w:pPr>
              <w:jc w:val="left"/>
            </w:pPr>
            <w:r>
              <w:t>23</w:t>
            </w:r>
          </w:p>
        </w:tc>
        <w:tc>
          <w:tcPr>
            <w:tcW w:w="1864" w:type="dxa"/>
          </w:tcPr>
          <w:p w:rsidR="001129D3" w:rsidRPr="00A213F3" w:rsidRDefault="009B0B75" w:rsidP="001129D3">
            <w:pPr>
              <w:jc w:val="left"/>
            </w:pPr>
            <w:r>
              <w:t>ONE TEST DAY PER CLASS</w:t>
            </w:r>
          </w:p>
        </w:tc>
        <w:tc>
          <w:tcPr>
            <w:tcW w:w="1870" w:type="dxa"/>
          </w:tcPr>
          <w:p w:rsidR="001129D3" w:rsidRPr="00A213F3" w:rsidRDefault="001129D3" w:rsidP="001129D3">
            <w:pPr>
              <w:jc w:val="left"/>
            </w:pPr>
          </w:p>
        </w:tc>
        <w:tc>
          <w:tcPr>
            <w:tcW w:w="1868" w:type="dxa"/>
          </w:tcPr>
          <w:p w:rsidR="001129D3" w:rsidRPr="00A213F3" w:rsidRDefault="001129D3" w:rsidP="007777E7">
            <w:pPr>
              <w:jc w:val="left"/>
            </w:pPr>
            <w:r>
              <w:t>Midterm</w:t>
            </w:r>
            <w:r w:rsidR="007777E7">
              <w:t>s</w:t>
            </w:r>
          </w:p>
        </w:tc>
      </w:tr>
      <w:tr w:rsidR="009B0B75" w:rsidRPr="00A213F3" w:rsidTr="009B0B75"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0B75" w:rsidRPr="00A213F3" w:rsidRDefault="009B0B75" w:rsidP="009B0B75">
            <w:r w:rsidRPr="00A213F3">
              <w:t>Tuesday</w:t>
            </w:r>
          </w:p>
        </w:tc>
        <w:tc>
          <w:tcPr>
            <w:tcW w:w="1843" w:type="dxa"/>
          </w:tcPr>
          <w:p w:rsidR="009B0B75" w:rsidRPr="00A213F3" w:rsidRDefault="009B0B75" w:rsidP="009B0B75">
            <w:pPr>
              <w:jc w:val="left"/>
            </w:pPr>
            <w:r>
              <w:t>24</w:t>
            </w:r>
          </w:p>
        </w:tc>
        <w:tc>
          <w:tcPr>
            <w:tcW w:w="1864" w:type="dxa"/>
          </w:tcPr>
          <w:p w:rsidR="009B0B75" w:rsidRPr="00A213F3" w:rsidRDefault="009B0B75" w:rsidP="009B0B75">
            <w:pPr>
              <w:jc w:val="left"/>
            </w:pPr>
            <w:r>
              <w:t>Principles of Econ</w:t>
            </w:r>
          </w:p>
        </w:tc>
        <w:tc>
          <w:tcPr>
            <w:tcW w:w="1870" w:type="dxa"/>
          </w:tcPr>
          <w:p w:rsidR="009B0B75" w:rsidRPr="00A213F3" w:rsidRDefault="00A47F88" w:rsidP="009B0B75">
            <w:pPr>
              <w:jc w:val="left"/>
            </w:pPr>
            <w:r>
              <w:t>5.1 Identify the basic principles of economics</w:t>
            </w:r>
          </w:p>
        </w:tc>
        <w:tc>
          <w:tcPr>
            <w:tcW w:w="1868" w:type="dxa"/>
          </w:tcPr>
          <w:p w:rsidR="009B0B75" w:rsidRPr="00A213F3" w:rsidRDefault="009B0B75" w:rsidP="009B0B75">
            <w:pPr>
              <w:jc w:val="left"/>
            </w:pPr>
            <w:r>
              <w:t>M</w:t>
            </w:r>
            <w:r w:rsidR="007777E7">
              <w:t>idterms</w:t>
            </w:r>
          </w:p>
        </w:tc>
      </w:tr>
      <w:tr w:rsidR="009B0B75" w:rsidRPr="00A213F3" w:rsidTr="009B0B75">
        <w:tc>
          <w:tcPr>
            <w:tcW w:w="1352" w:type="dxa"/>
            <w:tcBorders>
              <w:left w:val="nil"/>
              <w:bottom w:val="single" w:sz="4" w:space="0" w:color="auto"/>
            </w:tcBorders>
          </w:tcPr>
          <w:p w:rsidR="009B0B75" w:rsidRPr="00A213F3" w:rsidRDefault="009B0B75" w:rsidP="009B0B75">
            <w:r w:rsidRPr="00A213F3">
              <w:t>Wednesday</w:t>
            </w:r>
          </w:p>
        </w:tc>
        <w:tc>
          <w:tcPr>
            <w:tcW w:w="1843" w:type="dxa"/>
          </w:tcPr>
          <w:p w:rsidR="009B0B75" w:rsidRPr="00A213F3" w:rsidRDefault="009B0B75" w:rsidP="009B0B75">
            <w:pPr>
              <w:jc w:val="left"/>
            </w:pPr>
            <w:r>
              <w:t>25</w:t>
            </w:r>
          </w:p>
        </w:tc>
        <w:tc>
          <w:tcPr>
            <w:tcW w:w="1864" w:type="dxa"/>
          </w:tcPr>
          <w:p w:rsidR="009B0B75" w:rsidRPr="00A213F3" w:rsidRDefault="009B0B75" w:rsidP="009B0B75">
            <w:pPr>
              <w:jc w:val="left"/>
            </w:pPr>
            <w:r>
              <w:t>Budgeting</w:t>
            </w:r>
          </w:p>
        </w:tc>
        <w:tc>
          <w:tcPr>
            <w:tcW w:w="1870" w:type="dxa"/>
          </w:tcPr>
          <w:p w:rsidR="009B0B75" w:rsidRPr="00A213F3" w:rsidRDefault="00A47F88" w:rsidP="009B0B75">
            <w:pPr>
              <w:jc w:val="left"/>
            </w:pPr>
            <w:r>
              <w:t>5.2 evaluate the costs and benefits of budgeting</w:t>
            </w:r>
          </w:p>
        </w:tc>
        <w:tc>
          <w:tcPr>
            <w:tcW w:w="1868" w:type="dxa"/>
          </w:tcPr>
          <w:p w:rsidR="009B0B75" w:rsidRPr="00A213F3" w:rsidRDefault="009B0B75" w:rsidP="007777E7">
            <w:pPr>
              <w:jc w:val="left"/>
            </w:pPr>
            <w:r>
              <w:t>M</w:t>
            </w:r>
            <w:r w:rsidR="007777E7">
              <w:t>idterms</w:t>
            </w:r>
          </w:p>
        </w:tc>
      </w:tr>
      <w:tr w:rsidR="009B0B75" w:rsidRPr="00A213F3" w:rsidTr="009B0B75">
        <w:tc>
          <w:tcPr>
            <w:tcW w:w="1352" w:type="dxa"/>
            <w:tcBorders>
              <w:left w:val="nil"/>
              <w:bottom w:val="single" w:sz="4" w:space="0" w:color="auto"/>
            </w:tcBorders>
          </w:tcPr>
          <w:p w:rsidR="009B0B75" w:rsidRPr="00A213F3" w:rsidRDefault="009B0B75" w:rsidP="009B0B75">
            <w:r w:rsidRPr="00A213F3">
              <w:t>Thursday</w:t>
            </w:r>
          </w:p>
        </w:tc>
        <w:tc>
          <w:tcPr>
            <w:tcW w:w="1843" w:type="dxa"/>
          </w:tcPr>
          <w:p w:rsidR="009B0B75" w:rsidRPr="00A213F3" w:rsidRDefault="009B0B75" w:rsidP="009B0B75">
            <w:pPr>
              <w:jc w:val="left"/>
            </w:pPr>
            <w:r>
              <w:t>26</w:t>
            </w:r>
          </w:p>
        </w:tc>
        <w:tc>
          <w:tcPr>
            <w:tcW w:w="1864" w:type="dxa"/>
          </w:tcPr>
          <w:p w:rsidR="009B0B75" w:rsidRPr="00A213F3" w:rsidRDefault="009B0B75" w:rsidP="009B0B75">
            <w:pPr>
              <w:jc w:val="left"/>
            </w:pPr>
            <w:r>
              <w:t>Checking &amp; savings accounts</w:t>
            </w:r>
          </w:p>
        </w:tc>
        <w:tc>
          <w:tcPr>
            <w:tcW w:w="1870" w:type="dxa"/>
          </w:tcPr>
          <w:p w:rsidR="009B0B75" w:rsidRPr="00A213F3" w:rsidRDefault="00A47F88" w:rsidP="009B0B75">
            <w:pPr>
              <w:jc w:val="left"/>
            </w:pPr>
            <w:r>
              <w:t>5.3 Manage a checking and savings account.</w:t>
            </w:r>
          </w:p>
        </w:tc>
        <w:tc>
          <w:tcPr>
            <w:tcW w:w="1868" w:type="dxa"/>
          </w:tcPr>
          <w:p w:rsidR="009B0B75" w:rsidRPr="00A213F3" w:rsidRDefault="009B0B75" w:rsidP="007777E7">
            <w:pPr>
              <w:jc w:val="left"/>
            </w:pPr>
            <w:r>
              <w:t>M</w:t>
            </w:r>
            <w:r w:rsidR="007777E7">
              <w:t>idterms</w:t>
            </w:r>
          </w:p>
        </w:tc>
      </w:tr>
      <w:tr w:rsidR="009B0B75" w:rsidRPr="00A213F3" w:rsidTr="009B0B75">
        <w:tc>
          <w:tcPr>
            <w:tcW w:w="1352" w:type="dxa"/>
            <w:tcBorders>
              <w:left w:val="nil"/>
            </w:tcBorders>
            <w:shd w:val="clear" w:color="auto" w:fill="FFFFFF" w:themeFill="background1"/>
          </w:tcPr>
          <w:p w:rsidR="009B0B75" w:rsidRPr="00A213F3" w:rsidRDefault="009B0B75" w:rsidP="009B0B75">
            <w:r w:rsidRPr="00A213F3">
              <w:t>Friday</w:t>
            </w:r>
          </w:p>
        </w:tc>
        <w:tc>
          <w:tcPr>
            <w:tcW w:w="1843" w:type="dxa"/>
            <w:shd w:val="clear" w:color="auto" w:fill="FFFFFF" w:themeFill="background1"/>
          </w:tcPr>
          <w:p w:rsidR="009B0B75" w:rsidRPr="00A213F3" w:rsidRDefault="009B0B75" w:rsidP="009B0B75">
            <w:pPr>
              <w:jc w:val="left"/>
            </w:pPr>
            <w:r>
              <w:t>27</w:t>
            </w:r>
          </w:p>
        </w:tc>
        <w:tc>
          <w:tcPr>
            <w:tcW w:w="1864" w:type="dxa"/>
            <w:shd w:val="clear" w:color="auto" w:fill="FFFFFF" w:themeFill="background1"/>
          </w:tcPr>
          <w:p w:rsidR="009B0B75" w:rsidRPr="00A213F3" w:rsidRDefault="009B0B75" w:rsidP="009B0B75">
            <w:pPr>
              <w:jc w:val="left"/>
            </w:pPr>
            <w:r>
              <w:t>Credit and debit</w:t>
            </w:r>
          </w:p>
        </w:tc>
        <w:tc>
          <w:tcPr>
            <w:tcW w:w="1870" w:type="dxa"/>
            <w:shd w:val="clear" w:color="auto" w:fill="FFFFFF" w:themeFill="background1"/>
          </w:tcPr>
          <w:p w:rsidR="009B0B75" w:rsidRPr="00A213F3" w:rsidRDefault="00A47F88" w:rsidP="009B0B75">
            <w:pPr>
              <w:jc w:val="left"/>
            </w:pPr>
            <w:r>
              <w:t>5.4 Compare and contrast the purposes of credit and debit.</w:t>
            </w:r>
          </w:p>
        </w:tc>
        <w:tc>
          <w:tcPr>
            <w:tcW w:w="1868" w:type="dxa"/>
            <w:shd w:val="clear" w:color="auto" w:fill="FFFFFF" w:themeFill="background1"/>
          </w:tcPr>
          <w:p w:rsidR="009B0B75" w:rsidRPr="00A213F3" w:rsidRDefault="009B0B75" w:rsidP="007777E7">
            <w:pPr>
              <w:jc w:val="left"/>
            </w:pPr>
            <w:r>
              <w:t>Midterm</w:t>
            </w:r>
            <w:r w:rsidR="007777E7">
              <w:t>s</w:t>
            </w: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1"/>
        <w:gridCol w:w="1854"/>
        <w:gridCol w:w="1868"/>
        <w:gridCol w:w="1863"/>
        <w:gridCol w:w="1861"/>
      </w:tblGrid>
      <w:tr w:rsidR="0034734F" w:rsidTr="009B0B75">
        <w:tc>
          <w:tcPr>
            <w:tcW w:w="1351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854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868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863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861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9B0B75" w:rsidRPr="00A213F3" w:rsidTr="009B0B75">
        <w:tc>
          <w:tcPr>
            <w:tcW w:w="1351" w:type="dxa"/>
            <w:tcBorders>
              <w:top w:val="nil"/>
              <w:left w:val="nil"/>
              <w:bottom w:val="single" w:sz="4" w:space="0" w:color="auto"/>
            </w:tcBorders>
          </w:tcPr>
          <w:p w:rsidR="009B0B75" w:rsidRPr="00A213F3" w:rsidRDefault="009B0B75" w:rsidP="009B0B75">
            <w:r w:rsidRPr="00A213F3">
              <w:t>Monday</w:t>
            </w:r>
          </w:p>
        </w:tc>
        <w:tc>
          <w:tcPr>
            <w:tcW w:w="1854" w:type="dxa"/>
          </w:tcPr>
          <w:p w:rsidR="009B0B75" w:rsidRPr="00A213F3" w:rsidRDefault="009B0B75" w:rsidP="009B0B75">
            <w:pPr>
              <w:jc w:val="left"/>
            </w:pPr>
            <w:r>
              <w:t>30</w:t>
            </w:r>
          </w:p>
        </w:tc>
        <w:tc>
          <w:tcPr>
            <w:tcW w:w="1868" w:type="dxa"/>
          </w:tcPr>
          <w:p w:rsidR="009B0B75" w:rsidRPr="00A213F3" w:rsidRDefault="009B0B75" w:rsidP="009B0B75">
            <w:pPr>
              <w:jc w:val="left"/>
            </w:pPr>
            <w:r>
              <w:t>insurance</w:t>
            </w:r>
          </w:p>
        </w:tc>
        <w:tc>
          <w:tcPr>
            <w:tcW w:w="1863" w:type="dxa"/>
          </w:tcPr>
          <w:p w:rsidR="009B0B75" w:rsidRPr="00A213F3" w:rsidRDefault="00A47F88" w:rsidP="009B0B75">
            <w:pPr>
              <w:jc w:val="left"/>
            </w:pPr>
            <w:r>
              <w:t xml:space="preserve">5.5 </w:t>
            </w:r>
            <w:bookmarkStart w:id="0" w:name="_GoBack"/>
            <w:bookmarkEnd w:id="0"/>
            <w:r>
              <w:t>Analyze the importance of insurance</w:t>
            </w:r>
          </w:p>
        </w:tc>
        <w:tc>
          <w:tcPr>
            <w:tcW w:w="1861" w:type="dxa"/>
          </w:tcPr>
          <w:p w:rsidR="009B0B75" w:rsidRPr="00A213F3" w:rsidRDefault="009B0B75" w:rsidP="009B0B75">
            <w:pPr>
              <w:jc w:val="left"/>
            </w:pPr>
          </w:p>
        </w:tc>
      </w:tr>
      <w:tr w:rsidR="009B0B75" w:rsidRPr="00A213F3" w:rsidTr="009B0B75"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0B75" w:rsidRPr="00A213F3" w:rsidRDefault="009B0B75" w:rsidP="009B0B75">
            <w:r w:rsidRPr="00A213F3">
              <w:t>Tuesday</w:t>
            </w:r>
          </w:p>
        </w:tc>
        <w:tc>
          <w:tcPr>
            <w:tcW w:w="1854" w:type="dxa"/>
          </w:tcPr>
          <w:p w:rsidR="009B0B75" w:rsidRPr="00A213F3" w:rsidRDefault="009B0B75" w:rsidP="009B0B75">
            <w:pPr>
              <w:jc w:val="left"/>
            </w:pPr>
            <w:r>
              <w:t>31</w:t>
            </w:r>
          </w:p>
        </w:tc>
        <w:tc>
          <w:tcPr>
            <w:tcW w:w="1868" w:type="dxa"/>
          </w:tcPr>
          <w:p w:rsidR="009B0B75" w:rsidRPr="00A213F3" w:rsidRDefault="009B0B75" w:rsidP="009B0B75">
            <w:pPr>
              <w:jc w:val="left"/>
            </w:pPr>
            <w:r>
              <w:t>Consumer protection</w:t>
            </w:r>
          </w:p>
        </w:tc>
        <w:tc>
          <w:tcPr>
            <w:tcW w:w="1863" w:type="dxa"/>
          </w:tcPr>
          <w:p w:rsidR="009B0B75" w:rsidRPr="00A213F3" w:rsidRDefault="00A47F88" w:rsidP="009B0B75">
            <w:pPr>
              <w:jc w:val="left"/>
            </w:pPr>
            <w:r>
              <w:t>5.6 demonstrate how to be a responsible consumer in the 21</w:t>
            </w:r>
            <w:r w:rsidRPr="00A47F88">
              <w:rPr>
                <w:vertAlign w:val="superscript"/>
              </w:rPr>
              <w:t>st</w:t>
            </w:r>
            <w:r>
              <w:t xml:space="preserve"> century.</w:t>
            </w:r>
          </w:p>
        </w:tc>
        <w:tc>
          <w:tcPr>
            <w:tcW w:w="1861" w:type="dxa"/>
          </w:tcPr>
          <w:p w:rsidR="009B0B75" w:rsidRPr="00A213F3" w:rsidRDefault="009B0B75" w:rsidP="009B0B75">
            <w:pPr>
              <w:jc w:val="left"/>
            </w:pPr>
            <w:r>
              <w:t>Last day of third Q</w:t>
            </w:r>
          </w:p>
        </w:tc>
      </w:tr>
      <w:tr w:rsidR="009B0B75" w:rsidRPr="00A213F3" w:rsidTr="009B0B75">
        <w:tc>
          <w:tcPr>
            <w:tcW w:w="1351" w:type="dxa"/>
            <w:tcBorders>
              <w:left w:val="nil"/>
              <w:bottom w:val="single" w:sz="4" w:space="0" w:color="auto"/>
            </w:tcBorders>
          </w:tcPr>
          <w:p w:rsidR="009B0B75" w:rsidRPr="00A213F3" w:rsidRDefault="009B0B75" w:rsidP="009B0B75">
            <w:r w:rsidRPr="00A213F3">
              <w:t>Wednesday</w:t>
            </w:r>
          </w:p>
        </w:tc>
        <w:tc>
          <w:tcPr>
            <w:tcW w:w="1854" w:type="dxa"/>
          </w:tcPr>
          <w:p w:rsidR="009B0B75" w:rsidRPr="00A213F3" w:rsidRDefault="009B0B75" w:rsidP="009B0B75">
            <w:pPr>
              <w:jc w:val="left"/>
            </w:pPr>
            <w:r>
              <w:t>1/APRIL</w:t>
            </w:r>
          </w:p>
        </w:tc>
        <w:tc>
          <w:tcPr>
            <w:tcW w:w="1868" w:type="dxa"/>
          </w:tcPr>
          <w:p w:rsidR="009B0B75" w:rsidRPr="00A213F3" w:rsidRDefault="009B0B75" w:rsidP="009B0B75">
            <w:pPr>
              <w:jc w:val="left"/>
            </w:pPr>
          </w:p>
        </w:tc>
        <w:tc>
          <w:tcPr>
            <w:tcW w:w="1863" w:type="dxa"/>
          </w:tcPr>
          <w:p w:rsidR="009B0B75" w:rsidRPr="00A213F3" w:rsidRDefault="009B0B75" w:rsidP="009B0B75">
            <w:pPr>
              <w:jc w:val="left"/>
            </w:pPr>
          </w:p>
        </w:tc>
        <w:tc>
          <w:tcPr>
            <w:tcW w:w="1861" w:type="dxa"/>
          </w:tcPr>
          <w:p w:rsidR="009B0B75" w:rsidRPr="00A213F3" w:rsidRDefault="009B0B75" w:rsidP="009B0B75">
            <w:pPr>
              <w:jc w:val="left"/>
            </w:pPr>
          </w:p>
        </w:tc>
      </w:tr>
      <w:tr w:rsidR="009B0B75" w:rsidRPr="00A213F3" w:rsidTr="009B0B75">
        <w:tc>
          <w:tcPr>
            <w:tcW w:w="1351" w:type="dxa"/>
            <w:tcBorders>
              <w:left w:val="nil"/>
              <w:bottom w:val="single" w:sz="4" w:space="0" w:color="auto"/>
            </w:tcBorders>
          </w:tcPr>
          <w:p w:rsidR="009B0B75" w:rsidRPr="00A213F3" w:rsidRDefault="009B0B75" w:rsidP="009B0B75">
            <w:r w:rsidRPr="00A213F3">
              <w:t>Thursday</w:t>
            </w:r>
          </w:p>
        </w:tc>
        <w:tc>
          <w:tcPr>
            <w:tcW w:w="1854" w:type="dxa"/>
          </w:tcPr>
          <w:p w:rsidR="009B0B75" w:rsidRPr="00A213F3" w:rsidRDefault="009B0B75" w:rsidP="009B0B75">
            <w:pPr>
              <w:jc w:val="left"/>
            </w:pPr>
            <w:r>
              <w:t>2</w:t>
            </w:r>
          </w:p>
        </w:tc>
        <w:tc>
          <w:tcPr>
            <w:tcW w:w="1868" w:type="dxa"/>
          </w:tcPr>
          <w:p w:rsidR="009B0B75" w:rsidRPr="00A213F3" w:rsidRDefault="009B0B75" w:rsidP="009B0B75">
            <w:pPr>
              <w:jc w:val="left"/>
            </w:pPr>
            <w:r>
              <w:t>Test Unit 5</w:t>
            </w:r>
          </w:p>
        </w:tc>
        <w:tc>
          <w:tcPr>
            <w:tcW w:w="1863" w:type="dxa"/>
          </w:tcPr>
          <w:p w:rsidR="009B0B75" w:rsidRPr="00A213F3" w:rsidRDefault="009B0B75" w:rsidP="009B0B75">
            <w:pPr>
              <w:jc w:val="left"/>
            </w:pPr>
          </w:p>
        </w:tc>
        <w:tc>
          <w:tcPr>
            <w:tcW w:w="1861" w:type="dxa"/>
          </w:tcPr>
          <w:p w:rsidR="009B0B75" w:rsidRPr="00A213F3" w:rsidRDefault="009B0B75" w:rsidP="009B0B75">
            <w:pPr>
              <w:jc w:val="left"/>
            </w:pPr>
          </w:p>
        </w:tc>
      </w:tr>
      <w:tr w:rsidR="009B0B75" w:rsidRPr="00A213F3" w:rsidTr="009B0B75">
        <w:tc>
          <w:tcPr>
            <w:tcW w:w="1351" w:type="dxa"/>
            <w:tcBorders>
              <w:left w:val="nil"/>
            </w:tcBorders>
            <w:shd w:val="clear" w:color="auto" w:fill="BFBFBF" w:themeFill="background1" w:themeFillShade="BF"/>
          </w:tcPr>
          <w:p w:rsidR="009B0B75" w:rsidRPr="00A213F3" w:rsidRDefault="009B0B75" w:rsidP="009B0B75">
            <w:r w:rsidRPr="00A213F3">
              <w:t>Friday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9B0B75" w:rsidRPr="00A213F3" w:rsidRDefault="009B0B75" w:rsidP="009B0B75">
            <w:pPr>
              <w:jc w:val="left"/>
            </w:pPr>
            <w:r>
              <w:t>3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9B0B75" w:rsidRPr="00A213F3" w:rsidRDefault="009B0B75" w:rsidP="009B0B75">
            <w:pPr>
              <w:jc w:val="left"/>
            </w:pPr>
          </w:p>
        </w:tc>
        <w:tc>
          <w:tcPr>
            <w:tcW w:w="1863" w:type="dxa"/>
            <w:shd w:val="clear" w:color="auto" w:fill="BFBFBF" w:themeFill="background1" w:themeFillShade="BF"/>
          </w:tcPr>
          <w:p w:rsidR="009B0B75" w:rsidRPr="00A213F3" w:rsidRDefault="009B0B75" w:rsidP="009B0B75">
            <w:pPr>
              <w:jc w:val="left"/>
            </w:pPr>
          </w:p>
        </w:tc>
        <w:tc>
          <w:tcPr>
            <w:tcW w:w="1861" w:type="dxa"/>
            <w:shd w:val="clear" w:color="auto" w:fill="BFBFBF" w:themeFill="background1" w:themeFillShade="BF"/>
          </w:tcPr>
          <w:p w:rsidR="009B0B75" w:rsidRPr="00A213F3" w:rsidRDefault="009B0B75" w:rsidP="009B0B75">
            <w:pPr>
              <w:jc w:val="left"/>
            </w:pPr>
            <w:r>
              <w:t>Workday</w:t>
            </w: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774469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  <w:r>
              <w:t>6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774469" w:rsidP="00D83E90">
            <w:pPr>
              <w:jc w:val="left"/>
            </w:pPr>
            <w:r>
              <w:t xml:space="preserve">Break </w:t>
            </w:r>
          </w:p>
        </w:tc>
      </w:tr>
      <w:tr w:rsidR="00D83E90" w:rsidRPr="00A213F3" w:rsidTr="00774469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  <w:r>
              <w:t>7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774469">
        <w:tc>
          <w:tcPr>
            <w:tcW w:w="1357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  <w:r>
              <w:t>8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774469">
        <w:tc>
          <w:tcPr>
            <w:tcW w:w="1357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  <w:r>
              <w:t>9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774469">
        <w:tc>
          <w:tcPr>
            <w:tcW w:w="1357" w:type="dxa"/>
            <w:tcBorders>
              <w:left w:val="nil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  <w:r>
              <w:t>10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774469" w:rsidP="00D83E90">
            <w:pPr>
              <w:jc w:val="left"/>
            </w:pPr>
            <w:r>
              <w:t>End Break</w:t>
            </w: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13</w:t>
            </w:r>
          </w:p>
        </w:tc>
        <w:tc>
          <w:tcPr>
            <w:tcW w:w="1915" w:type="dxa"/>
          </w:tcPr>
          <w:p w:rsidR="00D83E90" w:rsidRPr="00A213F3" w:rsidRDefault="009B0B75" w:rsidP="00D83E90">
            <w:pPr>
              <w:jc w:val="left"/>
            </w:pPr>
            <w:r>
              <w:t>Begin Unit 6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lastRenderedPageBreak/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14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15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16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17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20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21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22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23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24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27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28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29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30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1/MAY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p w:rsidR="00D83E90" w:rsidRDefault="00D83E90" w:rsidP="00663E89">
      <w:pPr>
        <w:jc w:val="left"/>
      </w:pPr>
    </w:p>
    <w:p w:rsidR="00D83E90" w:rsidRDefault="00D83E90" w:rsidP="00663E89">
      <w:pPr>
        <w:jc w:val="left"/>
      </w:pPr>
    </w:p>
    <w:p w:rsidR="00D83E90" w:rsidRDefault="00D83E90" w:rsidP="00663E89">
      <w:pPr>
        <w:jc w:val="left"/>
      </w:pPr>
    </w:p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4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5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6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7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8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11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12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13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14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15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18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19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20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21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22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774469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  <w:r>
              <w:t>25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774469" w:rsidP="00D83E90">
            <w:pPr>
              <w:jc w:val="left"/>
            </w:pPr>
            <w:r>
              <w:t>Holiday</w:t>
            </w: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lastRenderedPageBreak/>
              <w:t>Tuesday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26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27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  <w:r>
              <w:t>28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  <w:r>
              <w:t>29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701AC6" w:rsidP="00D83E90">
            <w:pPr>
              <w:jc w:val="left"/>
            </w:pPr>
            <w:r>
              <w:t>1/JUNE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701AC6" w:rsidP="00D83E90">
            <w:pPr>
              <w:jc w:val="left"/>
            </w:pPr>
            <w:r>
              <w:t>2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701AC6" w:rsidP="00D83E90">
            <w:pPr>
              <w:jc w:val="left"/>
            </w:pPr>
            <w:r>
              <w:t>3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701AC6" w:rsidP="00D83E90">
            <w:pPr>
              <w:jc w:val="left"/>
            </w:pPr>
            <w:r>
              <w:t>4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</w:tcBorders>
            <w:shd w:val="clear" w:color="auto" w:fill="FFFFFF" w:themeFill="background1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701AC6" w:rsidP="00D83E90">
            <w:pPr>
              <w:jc w:val="left"/>
            </w:pPr>
            <w:r>
              <w:t>5</w:t>
            </w: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FFFFFF" w:themeFill="background1"/>
          </w:tcPr>
          <w:p w:rsidR="00D83E90" w:rsidRPr="00A213F3" w:rsidRDefault="00D83E90" w:rsidP="00D83E90">
            <w:pPr>
              <w:jc w:val="left"/>
            </w:pPr>
          </w:p>
        </w:tc>
      </w:tr>
    </w:tbl>
    <w:p w:rsidR="00D83E90" w:rsidRDefault="00D83E90" w:rsidP="00663E89">
      <w:pPr>
        <w:jc w:val="left"/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915"/>
        <w:gridCol w:w="1915"/>
        <w:gridCol w:w="1915"/>
        <w:gridCol w:w="1916"/>
      </w:tblGrid>
      <w:tr w:rsidR="0034734F" w:rsidTr="00D83E90"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4734F" w:rsidRDefault="0034734F" w:rsidP="00D83E90">
            <w:pPr>
              <w:jc w:val="left"/>
            </w:pP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D83E90">
            <w:pPr>
              <w:jc w:val="left"/>
            </w:pPr>
            <w:r>
              <w:t xml:space="preserve">Day 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Class Topic</w:t>
            </w:r>
          </w:p>
        </w:tc>
        <w:tc>
          <w:tcPr>
            <w:tcW w:w="1915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Objective</w:t>
            </w:r>
          </w:p>
        </w:tc>
        <w:tc>
          <w:tcPr>
            <w:tcW w:w="1916" w:type="dxa"/>
            <w:tcBorders>
              <w:top w:val="nil"/>
            </w:tcBorders>
          </w:tcPr>
          <w:p w:rsidR="0034734F" w:rsidRDefault="0034734F" w:rsidP="00AC6573">
            <w:pPr>
              <w:jc w:val="left"/>
            </w:pPr>
            <w:r>
              <w:t>General</w:t>
            </w:r>
          </w:p>
        </w:tc>
      </w:tr>
      <w:tr w:rsidR="00D83E90" w:rsidRPr="00A213F3" w:rsidTr="00D83E90">
        <w:tc>
          <w:tcPr>
            <w:tcW w:w="1357" w:type="dxa"/>
            <w:tcBorders>
              <w:top w:val="nil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Monday</w:t>
            </w:r>
          </w:p>
        </w:tc>
        <w:tc>
          <w:tcPr>
            <w:tcW w:w="1915" w:type="dxa"/>
          </w:tcPr>
          <w:p w:rsidR="00D83E90" w:rsidRPr="00A213F3" w:rsidRDefault="00701AC6" w:rsidP="00D83E90">
            <w:pPr>
              <w:jc w:val="left"/>
            </w:pPr>
            <w:r>
              <w:t>8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Tuesday</w:t>
            </w:r>
          </w:p>
        </w:tc>
        <w:tc>
          <w:tcPr>
            <w:tcW w:w="1915" w:type="dxa"/>
          </w:tcPr>
          <w:p w:rsidR="00D83E90" w:rsidRPr="00A213F3" w:rsidRDefault="00701AC6" w:rsidP="00D83E90">
            <w:pPr>
              <w:jc w:val="left"/>
            </w:pPr>
            <w:r>
              <w:t>9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Wednesday</w:t>
            </w:r>
          </w:p>
        </w:tc>
        <w:tc>
          <w:tcPr>
            <w:tcW w:w="1915" w:type="dxa"/>
          </w:tcPr>
          <w:p w:rsidR="00D83E90" w:rsidRPr="00A213F3" w:rsidRDefault="00701AC6" w:rsidP="00D83E90">
            <w:pPr>
              <w:jc w:val="left"/>
            </w:pPr>
            <w:r>
              <w:t>10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D83E90" w:rsidP="00D83E90">
            <w:pPr>
              <w:jc w:val="left"/>
            </w:pPr>
          </w:p>
        </w:tc>
      </w:tr>
      <w:tr w:rsidR="00D83E90" w:rsidRPr="00A213F3" w:rsidTr="00D83E90">
        <w:tc>
          <w:tcPr>
            <w:tcW w:w="1357" w:type="dxa"/>
            <w:tcBorders>
              <w:left w:val="nil"/>
              <w:bottom w:val="single" w:sz="4" w:space="0" w:color="auto"/>
            </w:tcBorders>
          </w:tcPr>
          <w:p w:rsidR="00D83E90" w:rsidRPr="00A213F3" w:rsidRDefault="00D83E90" w:rsidP="00D83E90">
            <w:r w:rsidRPr="00A213F3">
              <w:t>Thursday</w:t>
            </w:r>
          </w:p>
        </w:tc>
        <w:tc>
          <w:tcPr>
            <w:tcW w:w="1915" w:type="dxa"/>
          </w:tcPr>
          <w:p w:rsidR="00D83E90" w:rsidRPr="00A213F3" w:rsidRDefault="00701AC6" w:rsidP="00D83E90">
            <w:pPr>
              <w:jc w:val="left"/>
            </w:pPr>
            <w:r>
              <w:t>11</w:t>
            </w: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</w:tcPr>
          <w:p w:rsidR="00D83E90" w:rsidRPr="00A213F3" w:rsidRDefault="00774469" w:rsidP="00D83E90">
            <w:pPr>
              <w:jc w:val="left"/>
            </w:pPr>
            <w:r>
              <w:t>Last day of fourth Q</w:t>
            </w:r>
          </w:p>
        </w:tc>
      </w:tr>
      <w:tr w:rsidR="00D83E90" w:rsidRPr="00A213F3" w:rsidTr="00774469">
        <w:tc>
          <w:tcPr>
            <w:tcW w:w="1357" w:type="dxa"/>
            <w:tcBorders>
              <w:left w:val="nil"/>
            </w:tcBorders>
            <w:shd w:val="clear" w:color="auto" w:fill="BFBFBF" w:themeFill="background1" w:themeFillShade="BF"/>
          </w:tcPr>
          <w:p w:rsidR="00D83E90" w:rsidRPr="00A213F3" w:rsidRDefault="00D83E90" w:rsidP="00D83E90">
            <w:r w:rsidRPr="00A213F3">
              <w:t>Friday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701AC6" w:rsidP="00D83E90">
            <w:pPr>
              <w:jc w:val="left"/>
            </w:pPr>
            <w:r>
              <w:t>12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D83E90" w:rsidRPr="00A213F3" w:rsidRDefault="00D83E90" w:rsidP="00D83E90">
            <w:pPr>
              <w:jc w:val="left"/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:rsidR="00D83E90" w:rsidRPr="00A213F3" w:rsidRDefault="00774469" w:rsidP="00D83E90">
            <w:pPr>
              <w:jc w:val="left"/>
            </w:pPr>
            <w:r>
              <w:t>Workday</w:t>
            </w:r>
          </w:p>
        </w:tc>
      </w:tr>
    </w:tbl>
    <w:p w:rsidR="00D83E90" w:rsidRDefault="00D83E90" w:rsidP="00663E89">
      <w:pPr>
        <w:jc w:val="left"/>
      </w:pPr>
    </w:p>
    <w:sectPr w:rsidR="00D83E90" w:rsidSect="00E461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4A" w:rsidRDefault="00CC7B4A" w:rsidP="00663E89">
      <w:r>
        <w:separator/>
      </w:r>
    </w:p>
  </w:endnote>
  <w:endnote w:type="continuationSeparator" w:id="0">
    <w:p w:rsidR="00CC7B4A" w:rsidRDefault="00CC7B4A" w:rsidP="0066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4A" w:rsidRDefault="00CC7B4A" w:rsidP="00663E89">
      <w:r>
        <w:separator/>
      </w:r>
    </w:p>
  </w:footnote>
  <w:footnote w:type="continuationSeparator" w:id="0">
    <w:p w:rsidR="00CC7B4A" w:rsidRDefault="00CC7B4A" w:rsidP="0066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73" w:rsidRPr="00663E89" w:rsidRDefault="00AC6573" w:rsidP="00663E89">
    <w:pPr>
      <w:pStyle w:val="Header"/>
      <w:jc w:val="center"/>
      <w:rPr>
        <w:b/>
      </w:rPr>
    </w:pPr>
    <w:r w:rsidRPr="00663E89">
      <w:rPr>
        <w:b/>
      </w:rPr>
      <w:t>Week/Day Schedule Lessons</w:t>
    </w:r>
  </w:p>
  <w:p w:rsidR="00AC6573" w:rsidRDefault="00AC6573" w:rsidP="00663E89">
    <w:pPr>
      <w:pStyle w:val="Header"/>
      <w:jc w:val="center"/>
    </w:pPr>
    <w:r>
      <w:t>Class: Civics and Economics 2014-15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89"/>
    <w:rsid w:val="000237F0"/>
    <w:rsid w:val="00044F26"/>
    <w:rsid w:val="000515E7"/>
    <w:rsid w:val="00094D95"/>
    <w:rsid w:val="000A3B4C"/>
    <w:rsid w:val="000C59A8"/>
    <w:rsid w:val="000F662C"/>
    <w:rsid w:val="001129D3"/>
    <w:rsid w:val="00156151"/>
    <w:rsid w:val="001576E9"/>
    <w:rsid w:val="0016496D"/>
    <w:rsid w:val="001A48EC"/>
    <w:rsid w:val="001B319D"/>
    <w:rsid w:val="001E140B"/>
    <w:rsid w:val="0022059E"/>
    <w:rsid w:val="0024579E"/>
    <w:rsid w:val="0026664A"/>
    <w:rsid w:val="00287908"/>
    <w:rsid w:val="00291531"/>
    <w:rsid w:val="0034734F"/>
    <w:rsid w:val="003856AD"/>
    <w:rsid w:val="00406CA9"/>
    <w:rsid w:val="00436AFA"/>
    <w:rsid w:val="004C123F"/>
    <w:rsid w:val="004D6A09"/>
    <w:rsid w:val="005117C6"/>
    <w:rsid w:val="005E1F96"/>
    <w:rsid w:val="00663E89"/>
    <w:rsid w:val="00676A45"/>
    <w:rsid w:val="006A6D3B"/>
    <w:rsid w:val="006A6F40"/>
    <w:rsid w:val="00701AC6"/>
    <w:rsid w:val="007224B7"/>
    <w:rsid w:val="00743CDB"/>
    <w:rsid w:val="00773753"/>
    <w:rsid w:val="00774469"/>
    <w:rsid w:val="007777E7"/>
    <w:rsid w:val="00782F68"/>
    <w:rsid w:val="007C05FB"/>
    <w:rsid w:val="007F0E42"/>
    <w:rsid w:val="007F2209"/>
    <w:rsid w:val="00825B60"/>
    <w:rsid w:val="00833B84"/>
    <w:rsid w:val="0085067D"/>
    <w:rsid w:val="00864DA1"/>
    <w:rsid w:val="008735FA"/>
    <w:rsid w:val="008A0DC5"/>
    <w:rsid w:val="008D741E"/>
    <w:rsid w:val="009B0B75"/>
    <w:rsid w:val="009C706E"/>
    <w:rsid w:val="009F2D2D"/>
    <w:rsid w:val="009F79A1"/>
    <w:rsid w:val="00A213F3"/>
    <w:rsid w:val="00A47F88"/>
    <w:rsid w:val="00A930FA"/>
    <w:rsid w:val="00AA5A35"/>
    <w:rsid w:val="00AC6573"/>
    <w:rsid w:val="00AE35DB"/>
    <w:rsid w:val="00B1554E"/>
    <w:rsid w:val="00B30E1D"/>
    <w:rsid w:val="00B44A6D"/>
    <w:rsid w:val="00B635E8"/>
    <w:rsid w:val="00BD01D9"/>
    <w:rsid w:val="00C47FBB"/>
    <w:rsid w:val="00C70837"/>
    <w:rsid w:val="00CC765B"/>
    <w:rsid w:val="00CC7B4A"/>
    <w:rsid w:val="00D4428C"/>
    <w:rsid w:val="00D55B48"/>
    <w:rsid w:val="00D66F8A"/>
    <w:rsid w:val="00D83E90"/>
    <w:rsid w:val="00DC1000"/>
    <w:rsid w:val="00E074DA"/>
    <w:rsid w:val="00E4613C"/>
    <w:rsid w:val="00EA7341"/>
    <w:rsid w:val="00EF541F"/>
    <w:rsid w:val="00EF6933"/>
    <w:rsid w:val="00F25055"/>
    <w:rsid w:val="00F424EB"/>
    <w:rsid w:val="00F52495"/>
    <w:rsid w:val="00F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E89"/>
  </w:style>
  <w:style w:type="paragraph" w:styleId="Footer">
    <w:name w:val="footer"/>
    <w:basedOn w:val="Normal"/>
    <w:link w:val="FooterChar"/>
    <w:uiPriority w:val="99"/>
    <w:unhideWhenUsed/>
    <w:rsid w:val="0066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Arnesen, Sigurd J.</dc:creator>
  <cp:lastModifiedBy>alicia1.morrissey</cp:lastModifiedBy>
  <cp:revision>2</cp:revision>
  <dcterms:created xsi:type="dcterms:W3CDTF">2015-01-28T18:01:00Z</dcterms:created>
  <dcterms:modified xsi:type="dcterms:W3CDTF">2015-01-28T18:01:00Z</dcterms:modified>
</cp:coreProperties>
</file>